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Default="00B974D3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社團法人</w:t>
      </w:r>
      <w:r w:rsidR="002437EE" w:rsidRPr="00A22008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新竹市不動產仲介經紀商業同業公會</w:t>
      </w:r>
    </w:p>
    <w:p w:rsidR="002437EE" w:rsidRPr="00B974D3" w:rsidRDefault="00431152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第九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屆第</w:t>
      </w: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5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次定期理監事</w:t>
      </w:r>
      <w:r w:rsidR="000F6769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聯席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會議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10</w:t>
      </w:r>
      <w:r w:rsidR="00431152">
        <w:rPr>
          <w:rFonts w:ascii="標楷體" w:eastAsia="標楷體" w:hAnsi="標楷體" w:hint="eastAsia"/>
          <w:bCs/>
          <w:szCs w:val="28"/>
        </w:rPr>
        <w:t>8</w:t>
      </w:r>
      <w:r w:rsidRPr="00610C0C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  <w:lang w:eastAsia="zh-HK"/>
        </w:rPr>
        <w:t>04</w:t>
      </w:r>
      <w:r w:rsidRPr="00610C0C">
        <w:rPr>
          <w:rFonts w:ascii="標楷體" w:eastAsia="標楷體" w:hAnsi="標楷體" w:hint="eastAsia"/>
          <w:szCs w:val="28"/>
        </w:rPr>
        <w:t>月</w:t>
      </w:r>
      <w:r w:rsidR="00431152">
        <w:rPr>
          <w:rFonts w:ascii="標楷體" w:eastAsia="標楷體" w:hAnsi="標楷體" w:hint="eastAsia"/>
          <w:szCs w:val="28"/>
        </w:rPr>
        <w:t>02</w:t>
      </w:r>
      <w:r w:rsidRPr="00610C0C">
        <w:rPr>
          <w:rFonts w:ascii="標楷體" w:eastAsia="標楷體" w:hAnsi="標楷體" w:hint="eastAsia"/>
          <w:szCs w:val="28"/>
        </w:rPr>
        <w:t>日</w:t>
      </w:r>
      <w:r w:rsidR="00877945" w:rsidRPr="00610C0C">
        <w:rPr>
          <w:rFonts w:ascii="標楷體" w:eastAsia="標楷體" w:hAnsi="標楷體" w:hint="eastAsia"/>
          <w:szCs w:val="28"/>
        </w:rPr>
        <w:t>下</w:t>
      </w:r>
      <w:r w:rsidR="008A092D">
        <w:rPr>
          <w:rFonts w:ascii="標楷體" w:eastAsia="標楷體" w:hAnsi="標楷體" w:hint="eastAsia"/>
          <w:szCs w:val="28"/>
        </w:rPr>
        <w:t>(</w:t>
      </w:r>
      <w:r w:rsidR="00431152">
        <w:rPr>
          <w:rFonts w:ascii="標楷體" w:eastAsia="標楷體" w:hAnsi="標楷體" w:hint="eastAsia"/>
          <w:szCs w:val="28"/>
          <w:lang w:eastAsia="zh-HK"/>
        </w:rPr>
        <w:t>星期二</w:t>
      </w:r>
      <w:r w:rsidR="008A092D">
        <w:rPr>
          <w:rFonts w:ascii="標楷體" w:eastAsia="標楷體" w:hAnsi="標楷體" w:hint="eastAsia"/>
          <w:szCs w:val="28"/>
          <w:lang w:eastAsia="zh-HK"/>
        </w:rPr>
        <w:t>)</w:t>
      </w:r>
      <w:r w:rsidR="00431152">
        <w:rPr>
          <w:rFonts w:ascii="標楷體" w:eastAsia="標楷體" w:hAnsi="標楷體" w:hint="eastAsia"/>
          <w:szCs w:val="28"/>
          <w:lang w:eastAsia="zh-HK"/>
        </w:rPr>
        <w:t>下</w:t>
      </w:r>
      <w:r w:rsidRPr="00610C0C">
        <w:rPr>
          <w:rFonts w:ascii="標楷體" w:eastAsia="標楷體" w:hAnsi="標楷體" w:hint="eastAsia"/>
          <w:szCs w:val="28"/>
        </w:rPr>
        <w:t>午</w:t>
      </w:r>
      <w:r w:rsidR="00431152">
        <w:rPr>
          <w:rFonts w:ascii="標楷體" w:eastAsia="標楷體" w:hAnsi="標楷體" w:hint="eastAsia"/>
          <w:szCs w:val="28"/>
        </w:rPr>
        <w:t>15</w:t>
      </w:r>
      <w:r w:rsidR="009A770A">
        <w:rPr>
          <w:rFonts w:ascii="標楷體" w:eastAsia="標楷體" w:hAnsi="標楷體" w:hint="eastAsia"/>
          <w:szCs w:val="28"/>
          <w:lang w:eastAsia="zh-HK"/>
        </w:rPr>
        <w:t>點</w:t>
      </w:r>
      <w:r w:rsidR="00083F46">
        <w:rPr>
          <w:rFonts w:ascii="標楷體" w:eastAsia="標楷體" w:hAnsi="標楷體" w:hint="eastAsia"/>
          <w:szCs w:val="28"/>
        </w:rPr>
        <w:t>0</w:t>
      </w:r>
      <w:r w:rsidR="009A770A">
        <w:rPr>
          <w:rFonts w:ascii="標楷體" w:eastAsia="標楷體" w:hAnsi="標楷體" w:hint="eastAsia"/>
          <w:szCs w:val="28"/>
          <w:lang w:eastAsia="zh-HK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B974D3" w:rsidRPr="0098604A" w:rsidRDefault="002437EE" w:rsidP="00B974D3">
      <w:pPr>
        <w:spacing w:line="50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B974D3">
        <w:rPr>
          <w:rFonts w:ascii="標楷體" w:eastAsia="標楷體" w:hAnsi="標楷體" w:hint="eastAsia"/>
          <w:szCs w:val="28"/>
          <w:lang w:eastAsia="zh-HK"/>
        </w:rPr>
        <w:t>社團法人新竹市不動產仲介經紀商業同業公會</w:t>
      </w:r>
      <w:r w:rsidR="00B974D3">
        <w:rPr>
          <w:rFonts w:ascii="標楷體" w:eastAsia="標楷體" w:hAnsi="標楷體" w:hint="eastAsia"/>
          <w:szCs w:val="28"/>
        </w:rPr>
        <w:t>-</w:t>
      </w:r>
      <w:r w:rsidR="00B974D3">
        <w:rPr>
          <w:rFonts w:ascii="標楷體" w:eastAsia="標楷體" w:hAnsi="標楷體" w:hint="eastAsia"/>
          <w:szCs w:val="28"/>
          <w:lang w:eastAsia="zh-HK"/>
        </w:rPr>
        <w:t>教育訓練教室</w:t>
      </w:r>
    </w:p>
    <w:p w:rsidR="00966A83" w:rsidRPr="00080956" w:rsidRDefault="00335B03" w:rsidP="00B974D3">
      <w:pPr>
        <w:spacing w:line="500" w:lineRule="exact"/>
        <w:ind w:firstLineChars="500" w:firstLine="1400"/>
        <w:rPr>
          <w:rFonts w:ascii="標楷體" w:eastAsia="標楷體" w:hAnsi="標楷體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Pr="00610C0C">
        <w:rPr>
          <w:rFonts w:ascii="標楷體" w:eastAsia="標楷體" w:hAnsi="標楷體" w:hint="eastAsia"/>
          <w:color w:val="000000"/>
          <w:szCs w:val="28"/>
        </w:rPr>
        <w:t>新竹</w:t>
      </w:r>
      <w:r w:rsidR="009A770A">
        <w:rPr>
          <w:rFonts w:ascii="標楷體" w:eastAsia="標楷體" w:hAnsi="標楷體" w:hint="eastAsia"/>
          <w:color w:val="000000"/>
          <w:szCs w:val="28"/>
          <w:lang w:eastAsia="zh-HK"/>
        </w:rPr>
        <w:t>市自由路67</w:t>
      </w:r>
      <w:r w:rsidRPr="00610C0C">
        <w:rPr>
          <w:rStyle w:val="darkgrey1"/>
          <w:rFonts w:ascii="標楷體" w:eastAsia="標楷體" w:hAnsi="標楷體"/>
          <w:b/>
        </w:rPr>
        <w:t>號</w:t>
      </w:r>
      <w:r w:rsidR="009A770A">
        <w:rPr>
          <w:rStyle w:val="darkgrey1"/>
          <w:rFonts w:ascii="標楷體" w:eastAsia="標楷體" w:hAnsi="標楷體"/>
          <w:b/>
        </w:rPr>
        <w:t>6</w:t>
      </w:r>
      <w:r w:rsidR="009A770A">
        <w:rPr>
          <w:rStyle w:val="darkgrey1"/>
          <w:rFonts w:ascii="標楷體" w:eastAsia="標楷體" w:hAnsi="標楷體" w:hint="eastAsia"/>
          <w:b/>
          <w:lang w:eastAsia="zh-HK"/>
        </w:rPr>
        <w:t>樓之1</w:t>
      </w:r>
      <w:r w:rsidRPr="00610C0C">
        <w:rPr>
          <w:rStyle w:val="darkgrey1"/>
          <w:rFonts w:ascii="標楷體" w:eastAsia="標楷體" w:hAnsi="標楷體" w:hint="eastAsia"/>
          <w:b/>
        </w:rPr>
        <w:t xml:space="preserve">   電話:03-</w:t>
      </w:r>
      <w:r w:rsidR="009A770A">
        <w:rPr>
          <w:rStyle w:val="darkgrey1"/>
          <w:rFonts w:ascii="標楷體" w:eastAsia="標楷體" w:hAnsi="標楷體" w:hint="eastAsia"/>
          <w:b/>
        </w:rPr>
        <w:t>5317786</w:t>
      </w:r>
      <w:proofErr w:type="gramStart"/>
      <w:r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431152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080956">
        <w:rPr>
          <w:rFonts w:ascii="標楷體" w:eastAsia="標楷體" w:hAnsi="標楷體" w:hint="eastAsia"/>
          <w:szCs w:val="28"/>
        </w:rPr>
        <w:t xml:space="preserve">               </w:t>
      </w:r>
      <w:r w:rsidR="00431152">
        <w:rPr>
          <w:rFonts w:ascii="標楷體" w:eastAsia="標楷體" w:hAnsi="標楷體" w:hint="eastAsia"/>
          <w:szCs w:val="28"/>
        </w:rPr>
        <w:t xml:space="preserve">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197BC3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197BC3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C271A3" w:rsidRPr="00610C0C" w:rsidRDefault="006728E3" w:rsidP="00EE11EF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</w:t>
      </w:r>
      <w:r w:rsidR="00F71B9C" w:rsidRPr="00610C0C">
        <w:rPr>
          <w:rFonts w:ascii="標楷體" w:eastAsia="標楷體" w:hAnsi="標楷體" w:hint="eastAsia"/>
          <w:szCs w:val="28"/>
        </w:rPr>
        <w:t>會務工作</w:t>
      </w:r>
      <w:r w:rsidRPr="00610C0C">
        <w:rPr>
          <w:rFonts w:ascii="標楷體" w:eastAsia="標楷體" w:hAnsi="標楷體" w:hint="eastAsia"/>
          <w:szCs w:val="28"/>
        </w:rPr>
        <w:t>報告:</w:t>
      </w:r>
    </w:p>
    <w:p w:rsidR="008B14D1" w:rsidRDefault="00B22D55" w:rsidP="00B974D3">
      <w:pPr>
        <w:pStyle w:val="a3"/>
        <w:numPr>
          <w:ilvl w:val="0"/>
          <w:numId w:val="36"/>
        </w:numPr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理事會</w:t>
      </w:r>
      <w:r w:rsidRPr="00217586">
        <w:rPr>
          <w:rFonts w:ascii="標楷體" w:eastAsia="標楷體" w:hAnsi="標楷體" w:hint="eastAsia"/>
          <w:color w:val="000000"/>
          <w:szCs w:val="28"/>
        </w:rPr>
        <w:t>會務工作內容(</w:t>
      </w:r>
      <w:r w:rsidR="00F71B9C" w:rsidRPr="00217586">
        <w:rPr>
          <w:rFonts w:ascii="標楷體" w:eastAsia="標楷體" w:hAnsi="標楷體" w:hint="eastAsia"/>
          <w:color w:val="000000"/>
          <w:szCs w:val="28"/>
        </w:rPr>
        <w:t>如附件</w:t>
      </w:r>
      <w:r w:rsidR="00F71B9C" w:rsidRPr="00610C0C">
        <w:rPr>
          <w:rFonts w:ascii="標楷體" w:eastAsia="標楷體" w:hAnsi="標楷體" w:hint="eastAsia"/>
          <w:szCs w:val="28"/>
        </w:rPr>
        <w:t>A</w:t>
      </w:r>
      <w:r>
        <w:rPr>
          <w:rFonts w:ascii="標楷體" w:eastAsia="標楷體" w:hAnsi="標楷體" w:hint="eastAsia"/>
          <w:szCs w:val="28"/>
        </w:rPr>
        <w:t>)</w:t>
      </w:r>
    </w:p>
    <w:p w:rsidR="00083F46" w:rsidRDefault="00083F46" w:rsidP="00083F46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</w:p>
    <w:p w:rsidR="00B974D3" w:rsidRPr="00610C0C" w:rsidRDefault="00431152" w:rsidP="007B62AD">
      <w:pPr>
        <w:pStyle w:val="a3"/>
        <w:numPr>
          <w:ilvl w:val="0"/>
          <w:numId w:val="36"/>
        </w:numPr>
        <w:spacing w:line="320" w:lineRule="exact"/>
        <w:ind w:left="15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108</w:t>
      </w:r>
      <w:r w:rsidR="00B974D3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="00B974D3">
        <w:rPr>
          <w:rFonts w:ascii="標楷體" w:eastAsia="標楷體" w:hAnsi="標楷體" w:hint="eastAsia"/>
          <w:szCs w:val="28"/>
          <w:lang w:eastAsia="zh-HK"/>
        </w:rPr>
        <w:t>月</w:t>
      </w:r>
      <w:r w:rsidR="00B974D3">
        <w:rPr>
          <w:rFonts w:ascii="標楷體" w:eastAsia="標楷體" w:hAnsi="標楷體" w:hint="eastAsia"/>
          <w:szCs w:val="28"/>
        </w:rPr>
        <w:t>～</w:t>
      </w:r>
      <w:r>
        <w:rPr>
          <w:rFonts w:ascii="標楷體" w:eastAsia="標楷體" w:hAnsi="標楷體" w:hint="eastAsia"/>
          <w:szCs w:val="28"/>
        </w:rPr>
        <w:t>108</w:t>
      </w:r>
      <w:r w:rsidR="00B974D3">
        <w:rPr>
          <w:rFonts w:ascii="標楷體" w:eastAsia="標楷體" w:hAnsi="標楷體" w:hint="eastAsia"/>
          <w:szCs w:val="28"/>
          <w:lang w:eastAsia="zh-HK"/>
        </w:rPr>
        <w:t>年</w:t>
      </w:r>
      <w:r>
        <w:rPr>
          <w:rFonts w:ascii="標楷體" w:eastAsia="標楷體" w:hAnsi="標楷體" w:hint="eastAsia"/>
          <w:szCs w:val="28"/>
          <w:lang w:eastAsia="zh-HK"/>
        </w:rPr>
        <w:t>0</w:t>
      </w:r>
      <w:r w:rsidR="00B974D3">
        <w:rPr>
          <w:rFonts w:ascii="標楷體" w:eastAsia="標楷體" w:hAnsi="標楷體" w:hint="eastAsia"/>
          <w:szCs w:val="28"/>
          <w:lang w:eastAsia="zh-HK"/>
        </w:rPr>
        <w:t>3</w:t>
      </w:r>
      <w:r w:rsidR="00B974D3" w:rsidRPr="00610C0C">
        <w:rPr>
          <w:rFonts w:ascii="標楷體" w:eastAsia="標楷體" w:hAnsi="標楷體" w:hint="eastAsia"/>
          <w:szCs w:val="28"/>
        </w:rPr>
        <w:t>月新入會會員經審查合格並繳交入會費、會務長期發展基金、常年會費及退會會員名單如下:</w:t>
      </w:r>
    </w:p>
    <w:p w:rsidR="00591CCA" w:rsidRDefault="00591CCA" w:rsidP="00591CCA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新增會員名單：共計</w:t>
      </w:r>
      <w:r>
        <w:rPr>
          <w:rFonts w:ascii="標楷體" w:eastAsia="標楷體" w:hAnsi="標楷體" w:hint="eastAsia"/>
          <w:szCs w:val="28"/>
        </w:rPr>
        <w:t>2</w:t>
      </w:r>
      <w:r w:rsidRPr="00610C0C">
        <w:rPr>
          <w:rFonts w:ascii="標楷體" w:eastAsia="標楷體" w:hAnsi="標楷體" w:hint="eastAsia"/>
          <w:szCs w:val="28"/>
        </w:rPr>
        <w:t>家</w:t>
      </w:r>
      <w:r>
        <w:rPr>
          <w:rFonts w:ascii="標楷體" w:eastAsia="標楷體" w:hAnsi="標楷體" w:hint="eastAsia"/>
          <w:szCs w:val="28"/>
        </w:rPr>
        <w:t xml:space="preserve">  02月-</w:t>
      </w:r>
      <w:proofErr w:type="gramStart"/>
      <w:r>
        <w:rPr>
          <w:rFonts w:ascii="標楷體" w:eastAsia="標楷體" w:hAnsi="標楷體" w:hint="eastAsia"/>
          <w:szCs w:val="28"/>
        </w:rPr>
        <w:t>宅吉屋</w:t>
      </w:r>
      <w:proofErr w:type="gramEnd"/>
      <w:r>
        <w:rPr>
          <w:rFonts w:ascii="標楷體" w:eastAsia="標楷體" w:hAnsi="標楷體" w:hint="eastAsia"/>
          <w:szCs w:val="28"/>
        </w:rPr>
        <w:t>顧問有限公司</w:t>
      </w:r>
    </w:p>
    <w:p w:rsidR="00591CCA" w:rsidRPr="00610C0C" w:rsidRDefault="00591CCA" w:rsidP="00591CCA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03月-</w:t>
      </w:r>
      <w:r w:rsidRPr="00E87067">
        <w:rPr>
          <w:rFonts w:ascii="標楷體" w:eastAsia="標楷體" w:hAnsi="標楷體" w:hint="eastAsia"/>
          <w:szCs w:val="28"/>
        </w:rPr>
        <w:t>合意房屋仲介有限公司</w:t>
      </w:r>
    </w:p>
    <w:p w:rsidR="00591CCA" w:rsidRPr="00C82FF3" w:rsidRDefault="00591CCA" w:rsidP="00591CCA">
      <w:pPr>
        <w:pStyle w:val="a3"/>
        <w:spacing w:line="320" w:lineRule="exact"/>
        <w:ind w:left="1579"/>
        <w:rPr>
          <w:rFonts w:ascii="標楷體" w:eastAsia="標楷體" w:hAnsi="標楷體"/>
          <w:szCs w:val="28"/>
        </w:rPr>
      </w:pPr>
    </w:p>
    <w:p w:rsidR="00591CCA" w:rsidRDefault="00591CCA" w:rsidP="00591CCA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退會會員名單：共計</w:t>
      </w:r>
      <w:r>
        <w:rPr>
          <w:rFonts w:ascii="標楷體" w:eastAsia="標楷體" w:hAnsi="標楷體" w:hint="eastAsia"/>
          <w:szCs w:val="28"/>
        </w:rPr>
        <w:t>3</w:t>
      </w:r>
      <w:r w:rsidRPr="00610C0C">
        <w:rPr>
          <w:rFonts w:ascii="標楷體" w:eastAsia="標楷體" w:hAnsi="標楷體" w:hint="eastAsia"/>
          <w:szCs w:val="28"/>
        </w:rPr>
        <w:t>家</w:t>
      </w:r>
      <w:r>
        <w:rPr>
          <w:rFonts w:ascii="標楷體" w:eastAsia="標楷體" w:hAnsi="標楷體" w:hint="eastAsia"/>
          <w:szCs w:val="28"/>
        </w:rPr>
        <w:t xml:space="preserve">  01月-</w:t>
      </w:r>
      <w:r w:rsidRPr="00A17505">
        <w:rPr>
          <w:rFonts w:ascii="標楷體" w:eastAsia="標楷體" w:hAnsi="標楷體" w:hint="eastAsia"/>
          <w:szCs w:val="28"/>
        </w:rPr>
        <w:t>振利國際地產有限公司</w:t>
      </w:r>
      <w:r>
        <w:rPr>
          <w:rFonts w:ascii="標楷體" w:eastAsia="標楷體" w:hAnsi="標楷體" w:hint="eastAsia"/>
          <w:szCs w:val="28"/>
        </w:rPr>
        <w:t xml:space="preserve">                      </w:t>
      </w:r>
    </w:p>
    <w:p w:rsidR="00591CCA" w:rsidRDefault="00591CCA" w:rsidP="00591CCA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     </w:t>
      </w:r>
      <w:proofErr w:type="gramStart"/>
      <w:r w:rsidRPr="00A17505">
        <w:rPr>
          <w:rFonts w:ascii="標楷體" w:eastAsia="標楷體" w:hAnsi="標楷體" w:hint="eastAsia"/>
          <w:szCs w:val="28"/>
        </w:rPr>
        <w:t>全麥丸不動產</w:t>
      </w:r>
      <w:proofErr w:type="gramEnd"/>
      <w:r w:rsidRPr="00A17505">
        <w:rPr>
          <w:rFonts w:ascii="標楷體" w:eastAsia="標楷體" w:hAnsi="標楷體" w:hint="eastAsia"/>
          <w:szCs w:val="28"/>
        </w:rPr>
        <w:t>代銷經紀有限公司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431152" w:rsidRDefault="00591CCA" w:rsidP="00CE5C75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02月-</w:t>
      </w:r>
      <w:r w:rsidRPr="00A17505">
        <w:rPr>
          <w:rFonts w:ascii="標楷體" w:eastAsia="標楷體" w:hAnsi="標楷體" w:hint="eastAsia"/>
          <w:szCs w:val="28"/>
        </w:rPr>
        <w:t>正群不動產有限公司</w:t>
      </w: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 w:rsidR="006D625E" w:rsidRPr="00610C0C">
        <w:rPr>
          <w:rFonts w:ascii="標楷體" w:eastAsia="標楷體" w:hAnsi="標楷體" w:hint="eastAsia"/>
          <w:szCs w:val="28"/>
        </w:rPr>
        <w:t>案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6D625E" w:rsidRPr="00610C0C">
        <w:rPr>
          <w:rFonts w:ascii="標楷體" w:eastAsia="標楷體" w:hAnsi="標楷體" w:hint="eastAsia"/>
          <w:szCs w:val="28"/>
        </w:rPr>
        <w:t>由：</w:t>
      </w:r>
      <w:r w:rsidR="00193EE1" w:rsidRPr="00420ED8">
        <w:rPr>
          <w:rFonts w:ascii="標楷體" w:eastAsia="標楷體" w:hAnsi="標楷體" w:hint="eastAsia"/>
          <w:szCs w:val="28"/>
        </w:rPr>
        <w:t>本會</w:t>
      </w:r>
      <w:r w:rsidR="00431152">
        <w:rPr>
          <w:rFonts w:ascii="標楷體" w:eastAsia="標楷體" w:hAnsi="標楷體" w:hint="eastAsia"/>
          <w:szCs w:val="28"/>
        </w:rPr>
        <w:t>108</w:t>
      </w:r>
      <w:r w:rsidR="00CA7D88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CD153A" w:rsidRPr="00420ED8">
        <w:rPr>
          <w:rFonts w:ascii="標楷體" w:eastAsia="標楷體" w:hAnsi="標楷體" w:hint="eastAsia"/>
          <w:szCs w:val="28"/>
        </w:rPr>
        <w:t>~</w:t>
      </w:r>
      <w:r w:rsidR="00431152">
        <w:rPr>
          <w:rFonts w:ascii="標楷體" w:eastAsia="標楷體" w:hAnsi="標楷體" w:hint="eastAsia"/>
          <w:szCs w:val="28"/>
        </w:rPr>
        <w:t>108</w:t>
      </w:r>
      <w:r w:rsidR="00197BC3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197BC3" w:rsidRPr="00420ED8">
        <w:rPr>
          <w:rFonts w:ascii="標楷體" w:eastAsia="標楷體" w:hAnsi="標楷體" w:hint="eastAsia"/>
          <w:szCs w:val="28"/>
        </w:rPr>
        <w:t>03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431152">
        <w:rPr>
          <w:rFonts w:ascii="標楷體" w:eastAsia="標楷體" w:hAnsi="標楷體" w:hint="eastAsia"/>
          <w:szCs w:val="28"/>
        </w:rPr>
        <w:t>31</w:t>
      </w:r>
      <w:r w:rsidR="00C7310C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CA62A8">
        <w:rPr>
          <w:rFonts w:ascii="標楷體" w:eastAsia="標楷體" w:hAnsi="標楷體" w:hint="eastAsia"/>
          <w:szCs w:val="28"/>
        </w:rPr>
        <w:t>收支月帳</w:t>
      </w:r>
    </w:p>
    <w:p w:rsidR="00B22D55" w:rsidRDefault="008A36F6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0E1F3E" w:rsidRPr="00610C0C">
        <w:rPr>
          <w:rFonts w:ascii="標楷體" w:eastAsia="標楷體" w:hAnsi="標楷體" w:hint="eastAsia"/>
          <w:szCs w:val="28"/>
        </w:rPr>
        <w:t>說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0E1F3E" w:rsidRPr="00610C0C">
        <w:rPr>
          <w:rFonts w:ascii="標楷體" w:eastAsia="標楷體" w:hAnsi="標楷體" w:hint="eastAsia"/>
          <w:szCs w:val="28"/>
        </w:rPr>
        <w:t>明</w:t>
      </w:r>
      <w:r w:rsidRPr="00610C0C">
        <w:rPr>
          <w:rFonts w:ascii="標楷體" w:eastAsia="標楷體" w:hAnsi="標楷體" w:hint="eastAsia"/>
          <w:szCs w:val="28"/>
        </w:rPr>
        <w:t>：</w:t>
      </w:r>
      <w:r w:rsidR="00431152" w:rsidRPr="00420ED8">
        <w:rPr>
          <w:rFonts w:ascii="標楷體" w:eastAsia="標楷體" w:hAnsi="標楷體" w:hint="eastAsia"/>
          <w:szCs w:val="28"/>
        </w:rPr>
        <w:t>本會</w:t>
      </w:r>
      <w:r w:rsidR="00431152">
        <w:rPr>
          <w:rFonts w:ascii="標楷體" w:eastAsia="標楷體" w:hAnsi="標楷體" w:hint="eastAsia"/>
          <w:szCs w:val="28"/>
        </w:rPr>
        <w:t>108</w:t>
      </w:r>
      <w:r w:rsidR="00431152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431152" w:rsidRPr="00420ED8">
        <w:rPr>
          <w:rFonts w:ascii="標楷體" w:eastAsia="標楷體" w:hAnsi="標楷體" w:hint="eastAsia"/>
          <w:szCs w:val="28"/>
        </w:rPr>
        <w:t>月~</w:t>
      </w:r>
      <w:r w:rsidR="00431152">
        <w:rPr>
          <w:rFonts w:ascii="標楷體" w:eastAsia="標楷體" w:hAnsi="標楷體" w:hint="eastAsia"/>
          <w:szCs w:val="28"/>
        </w:rPr>
        <w:t>108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431152" w:rsidRPr="00420ED8">
        <w:rPr>
          <w:rFonts w:ascii="標楷體" w:eastAsia="標楷體" w:hAnsi="標楷體" w:hint="eastAsia"/>
          <w:szCs w:val="28"/>
        </w:rPr>
        <w:t>03月</w:t>
      </w:r>
      <w:r w:rsidR="00431152">
        <w:rPr>
          <w:rFonts w:ascii="標楷體" w:eastAsia="標楷體" w:hAnsi="標楷體" w:hint="eastAsia"/>
          <w:szCs w:val="28"/>
        </w:rPr>
        <w:t>31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431152">
        <w:rPr>
          <w:rFonts w:ascii="標楷體" w:eastAsia="標楷體" w:hAnsi="標楷體" w:hint="eastAsia"/>
          <w:szCs w:val="28"/>
        </w:rPr>
        <w:t>收支</w:t>
      </w:r>
      <w:proofErr w:type="gramStart"/>
      <w:r w:rsidR="00431152">
        <w:rPr>
          <w:rFonts w:ascii="標楷體" w:eastAsia="標楷體" w:hAnsi="標楷體" w:hint="eastAsia"/>
          <w:szCs w:val="28"/>
        </w:rPr>
        <w:t>月帳</w:t>
      </w:r>
      <w:r w:rsidR="00610C0C">
        <w:rPr>
          <w:rFonts w:ascii="標楷體" w:eastAsia="標楷體" w:hAnsi="標楷體" w:hint="eastAsia"/>
          <w:szCs w:val="28"/>
        </w:rPr>
        <w:t>明細表詳</w:t>
      </w:r>
      <w:r w:rsidR="00B22D55">
        <w:rPr>
          <w:rFonts w:ascii="標楷體" w:eastAsia="標楷體" w:hAnsi="標楷體" w:hint="eastAsia"/>
          <w:szCs w:val="28"/>
        </w:rPr>
        <w:t>(</w:t>
      </w:r>
      <w:proofErr w:type="gramEnd"/>
      <w:r w:rsidR="00610C0C">
        <w:rPr>
          <w:rFonts w:ascii="標楷體" w:eastAsia="標楷體" w:hAnsi="標楷體" w:hint="eastAsia"/>
          <w:szCs w:val="28"/>
        </w:rPr>
        <w:t>如附件</w:t>
      </w:r>
      <w:r w:rsidR="00083F46">
        <w:rPr>
          <w:rFonts w:ascii="標楷體" w:eastAsia="標楷體" w:hAnsi="標楷體" w:hint="eastAsia"/>
          <w:szCs w:val="28"/>
        </w:rPr>
        <w:t>B</w:t>
      </w:r>
      <w:r w:rsidR="00B22D55">
        <w:rPr>
          <w:rFonts w:ascii="標楷體" w:eastAsia="標楷體" w:hAnsi="標楷體" w:hint="eastAsia"/>
          <w:szCs w:val="28"/>
        </w:rPr>
        <w:t>)</w:t>
      </w:r>
      <w:r w:rsidR="00610C0C">
        <w:rPr>
          <w:rFonts w:ascii="標楷體" w:eastAsia="標楷體" w:hAnsi="標楷體" w:hint="eastAsia"/>
          <w:szCs w:val="28"/>
        </w:rPr>
        <w:t>，</w:t>
      </w:r>
      <w:r w:rsidR="00B22D55">
        <w:rPr>
          <w:rFonts w:ascii="標楷體" w:eastAsia="標楷體" w:hAnsi="標楷體" w:hint="eastAsia"/>
          <w:szCs w:val="28"/>
          <w:lang w:eastAsia="zh-HK"/>
        </w:rPr>
        <w:t>提</w:t>
      </w:r>
    </w:p>
    <w:p w:rsidR="00C05735" w:rsidRPr="00610C0C" w:rsidRDefault="00B22D55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proofErr w:type="gramStart"/>
      <w:r w:rsidR="00610C0C">
        <w:rPr>
          <w:rFonts w:ascii="標楷體" w:eastAsia="標楷體" w:hAnsi="標楷體" w:hint="eastAsia"/>
          <w:szCs w:val="28"/>
        </w:rPr>
        <w:t>請理監事</w:t>
      </w:r>
      <w:proofErr w:type="gramEnd"/>
      <w:r w:rsidR="00610C0C">
        <w:rPr>
          <w:rFonts w:ascii="標楷體" w:eastAsia="標楷體" w:hAnsi="標楷體" w:hint="eastAsia"/>
          <w:szCs w:val="28"/>
        </w:rPr>
        <w:t>共同審查</w:t>
      </w:r>
      <w:r w:rsidR="00531321" w:rsidRPr="00610C0C">
        <w:rPr>
          <w:rFonts w:ascii="標楷體" w:eastAsia="標楷體" w:hAnsi="標楷體" w:hint="eastAsia"/>
          <w:szCs w:val="28"/>
        </w:rPr>
        <w:t>並</w:t>
      </w:r>
      <w:r w:rsidR="00193EE1" w:rsidRPr="00610C0C">
        <w:rPr>
          <w:rFonts w:ascii="標楷體" w:eastAsia="標楷體" w:hAnsi="標楷體" w:hint="eastAsia"/>
          <w:szCs w:val="28"/>
        </w:rPr>
        <w:t>追認。</w:t>
      </w:r>
    </w:p>
    <w:p w:rsidR="003D1858" w:rsidRDefault="0087794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8A36F6"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8A4E94">
        <w:rPr>
          <w:rFonts w:ascii="標楷體" w:eastAsia="標楷體" w:hint="eastAsia"/>
          <w:szCs w:val="28"/>
        </w:rPr>
        <w:t>照案通過</w:t>
      </w:r>
    </w:p>
    <w:p w:rsidR="006E0C64" w:rsidRPr="00610C0C" w:rsidRDefault="006E0C64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5957E8" w:rsidRPr="005957E8" w:rsidRDefault="005957E8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5957E8">
        <w:rPr>
          <w:rFonts w:ascii="標楷體" w:eastAsia="標楷體" w:hAnsi="標楷體" w:hint="eastAsia"/>
          <w:szCs w:val="28"/>
        </w:rPr>
        <w:t>2</w:t>
      </w:r>
      <w:proofErr w:type="gramStart"/>
      <w:r w:rsidRPr="005957E8">
        <w:rPr>
          <w:rFonts w:ascii="標楷體" w:eastAsia="標楷體" w:hAnsi="標楷體" w:hint="eastAsia"/>
          <w:szCs w:val="28"/>
        </w:rPr>
        <w:t>﹒</w:t>
      </w:r>
      <w:proofErr w:type="gramEnd"/>
      <w:r w:rsidRPr="005957E8">
        <w:rPr>
          <w:rFonts w:ascii="標楷體" w:eastAsia="標楷體" w:hAnsi="標楷體" w:hint="eastAsia"/>
          <w:szCs w:val="28"/>
        </w:rPr>
        <w:t>提案人：理事會</w:t>
      </w:r>
    </w:p>
    <w:p w:rsidR="00E004E6" w:rsidRPr="00610C0C" w:rsidRDefault="005957E8" w:rsidP="00E004E6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</w:t>
      </w:r>
      <w:r w:rsidR="00E004E6" w:rsidRPr="00610C0C">
        <w:rPr>
          <w:rFonts w:ascii="標楷體" w:eastAsia="標楷體" w:hAnsi="標楷體" w:hint="eastAsia"/>
          <w:szCs w:val="28"/>
        </w:rPr>
        <w:t>案  由：</w:t>
      </w:r>
      <w:r w:rsidR="00E004E6">
        <w:rPr>
          <w:rFonts w:ascii="標楷體" w:eastAsia="標楷體" w:hAnsi="標楷體" w:hint="eastAsia"/>
          <w:szCs w:val="28"/>
          <w:lang w:eastAsia="zh-HK"/>
        </w:rPr>
        <w:t>本會營業員訓練新(初)訓、換證(</w:t>
      </w:r>
      <w:proofErr w:type="gramStart"/>
      <w:r w:rsidR="00E004E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E004E6">
        <w:rPr>
          <w:rFonts w:ascii="標楷體" w:eastAsia="標楷體" w:hAnsi="標楷體" w:hint="eastAsia"/>
          <w:szCs w:val="28"/>
          <w:lang w:eastAsia="zh-HK"/>
        </w:rPr>
        <w:t>)訓練收費修訂</w:t>
      </w:r>
    </w:p>
    <w:p w:rsidR="00E004E6" w:rsidRPr="00610C0C" w:rsidRDefault="00E004E6" w:rsidP="00E004E6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本會目前營業員訓練新(初)訓收費</w:t>
      </w:r>
      <w:r>
        <w:rPr>
          <w:rFonts w:ascii="標楷體" w:eastAsia="標楷體" w:hAnsi="標楷體" w:hint="eastAsia"/>
          <w:szCs w:val="28"/>
        </w:rPr>
        <w:t>38</w:t>
      </w:r>
      <w:r>
        <w:rPr>
          <w:rFonts w:ascii="標楷體" w:eastAsia="標楷體" w:hAnsi="標楷體" w:hint="eastAsia"/>
          <w:szCs w:val="28"/>
          <w:lang w:eastAsia="zh-HK"/>
        </w:rPr>
        <w:t>00元、會員3</w:t>
      </w:r>
      <w:r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  <w:lang w:eastAsia="zh-HK"/>
        </w:rPr>
        <w:t>00元(含測驗</w:t>
      </w:r>
      <w:r w:rsidR="0000139C">
        <w:rPr>
          <w:rFonts w:ascii="標楷體" w:eastAsia="標楷體" w:hAnsi="標楷體" w:hint="eastAsia"/>
          <w:szCs w:val="28"/>
          <w:lang w:eastAsia="zh-HK"/>
        </w:rPr>
        <w:t>費</w:t>
      </w:r>
      <w:r>
        <w:rPr>
          <w:rFonts w:ascii="標楷體" w:eastAsia="標楷體" w:hAnsi="標楷體" w:hint="eastAsia"/>
          <w:szCs w:val="28"/>
          <w:lang w:eastAsia="zh-HK"/>
        </w:rPr>
        <w:t>400</w:t>
      </w:r>
      <w:r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  <w:lang w:eastAsia="zh-HK"/>
        </w:rPr>
        <w:t>元、登錄費300元)</w:t>
      </w:r>
      <w:r w:rsidR="0000139C">
        <w:rPr>
          <w:rFonts w:ascii="標楷體" w:eastAsia="標楷體" w:hAnsi="標楷體" w:hint="eastAsia"/>
          <w:szCs w:val="28"/>
          <w:lang w:eastAsia="zh-HK"/>
        </w:rPr>
        <w:t>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補測費用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400元，</w:t>
      </w:r>
      <w:r w:rsidR="0000139C">
        <w:rPr>
          <w:rFonts w:ascii="標楷體" w:eastAsia="標楷體" w:hAnsi="標楷體" w:hint="eastAsia"/>
          <w:szCs w:val="28"/>
          <w:lang w:eastAsia="zh-HK"/>
        </w:rPr>
        <w:t>營業員</w:t>
      </w:r>
      <w:r>
        <w:rPr>
          <w:rFonts w:ascii="標楷體" w:eastAsia="標楷體" w:hAnsi="標楷體" w:hint="eastAsia"/>
          <w:szCs w:val="28"/>
          <w:lang w:eastAsia="zh-HK"/>
        </w:rPr>
        <w:t>換證(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)訓練收費2</w:t>
      </w:r>
      <w:r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  <w:lang w:eastAsia="zh-HK"/>
        </w:rPr>
        <w:t>00元、會員2</w:t>
      </w:r>
      <w:r>
        <w:rPr>
          <w:rFonts w:ascii="標楷體" w:eastAsia="標楷體" w:hAnsi="標楷體" w:hint="eastAsia"/>
          <w:szCs w:val="28"/>
        </w:rPr>
        <w:t>5</w:t>
      </w:r>
      <w:r>
        <w:rPr>
          <w:rFonts w:ascii="標楷體" w:eastAsia="標楷體" w:hAnsi="標楷體" w:hint="eastAsia"/>
          <w:szCs w:val="28"/>
          <w:lang w:eastAsia="zh-HK"/>
        </w:rPr>
        <w:t>00元(</w:t>
      </w:r>
      <w:r w:rsidR="0000139C">
        <w:rPr>
          <w:rFonts w:ascii="標楷體" w:eastAsia="標楷體" w:hAnsi="標楷體" w:hint="eastAsia"/>
          <w:szCs w:val="28"/>
          <w:lang w:eastAsia="zh-HK"/>
        </w:rPr>
        <w:t>含</w:t>
      </w:r>
      <w:r>
        <w:rPr>
          <w:rFonts w:ascii="標楷體" w:eastAsia="標楷體" w:hAnsi="標楷體" w:hint="eastAsia"/>
          <w:szCs w:val="28"/>
          <w:lang w:eastAsia="zh-HK"/>
        </w:rPr>
        <w:t>登錄費200元)，經紀人換證(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)訓練收費4</w:t>
      </w:r>
      <w:r>
        <w:rPr>
          <w:rFonts w:ascii="標楷體"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  <w:lang w:eastAsia="zh-HK"/>
        </w:rPr>
        <w:t>00元、會員</w:t>
      </w:r>
      <w:r>
        <w:rPr>
          <w:rFonts w:ascii="標楷體" w:eastAsia="標楷體" w:hAnsi="標楷體" w:hint="eastAsia"/>
          <w:szCs w:val="28"/>
        </w:rPr>
        <w:t>38</w:t>
      </w:r>
      <w:r>
        <w:rPr>
          <w:rFonts w:ascii="標楷體" w:eastAsia="標楷體" w:hAnsi="標楷體" w:hint="eastAsia"/>
          <w:szCs w:val="28"/>
          <w:lang w:eastAsia="zh-HK"/>
        </w:rPr>
        <w:t>00</w:t>
      </w:r>
      <w:r w:rsidR="002834F1">
        <w:rPr>
          <w:rFonts w:ascii="標楷體" w:eastAsia="標楷體" w:hAnsi="標楷體" w:hint="eastAsia"/>
          <w:szCs w:val="28"/>
          <w:lang w:eastAsia="zh-HK"/>
        </w:rPr>
        <w:t>元，以上課程補課費用每小時150元。</w:t>
      </w:r>
      <w:r>
        <w:rPr>
          <w:rFonts w:ascii="標楷體" w:eastAsia="標楷體" w:hAnsi="標楷體" w:hint="eastAsia"/>
          <w:szCs w:val="28"/>
          <w:lang w:eastAsia="zh-HK"/>
        </w:rPr>
        <w:t>是否修</w:t>
      </w:r>
      <w:r>
        <w:rPr>
          <w:rFonts w:ascii="標楷體" w:eastAsia="標楷體" w:hAnsi="標楷體" w:hint="eastAsia"/>
          <w:szCs w:val="28"/>
        </w:rPr>
        <w:t>訂？</w:t>
      </w:r>
      <w:r>
        <w:rPr>
          <w:rFonts w:ascii="標楷體" w:eastAsia="標楷體" w:hAnsi="標楷體" w:hint="eastAsia"/>
          <w:szCs w:val="28"/>
          <w:lang w:eastAsia="zh-HK"/>
        </w:rPr>
        <w:t>提請理監事共同討論並做成決議</w:t>
      </w:r>
      <w:r w:rsidRPr="005957E8">
        <w:rPr>
          <w:rFonts w:ascii="標楷體" w:eastAsia="標楷體" w:hAnsi="標楷體" w:hint="eastAsia"/>
          <w:szCs w:val="28"/>
        </w:rPr>
        <w:t>。</w:t>
      </w:r>
    </w:p>
    <w:p w:rsidR="00E004E6" w:rsidRPr="00610C0C" w:rsidRDefault="00E004E6" w:rsidP="00E004E6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3A695B">
        <w:rPr>
          <w:rFonts w:ascii="標楷體" w:eastAsia="標楷體" w:hAnsi="標楷體" w:hint="eastAsia"/>
          <w:szCs w:val="28"/>
          <w:lang w:eastAsia="zh-HK"/>
        </w:rPr>
        <w:t>理監事共同討論決議補課費用</w:t>
      </w:r>
      <w:r w:rsidR="003A695B">
        <w:rPr>
          <w:rFonts w:ascii="標楷體" w:eastAsia="標楷體" w:hAnsi="標楷體" w:hint="eastAsia"/>
          <w:szCs w:val="28"/>
        </w:rPr>
        <w:t>由</w:t>
      </w:r>
      <w:r w:rsidR="003A695B">
        <w:rPr>
          <w:rFonts w:ascii="標楷體" w:eastAsia="標楷體" w:hAnsi="標楷體" w:hint="eastAsia"/>
          <w:szCs w:val="28"/>
          <w:lang w:eastAsia="zh-HK"/>
        </w:rPr>
        <w:t>每小時150元</w:t>
      </w:r>
      <w:r w:rsidR="003A695B">
        <w:rPr>
          <w:rFonts w:ascii="標楷體" w:eastAsia="標楷體" w:hAnsi="標楷體" w:hint="eastAsia"/>
          <w:szCs w:val="28"/>
        </w:rPr>
        <w:t>上調至200元</w:t>
      </w:r>
      <w:r w:rsidR="003A695B" w:rsidRPr="005957E8">
        <w:rPr>
          <w:rFonts w:ascii="標楷體" w:eastAsia="標楷體" w:hAnsi="標楷體" w:hint="eastAsia"/>
          <w:szCs w:val="28"/>
        </w:rPr>
        <w:t>。</w:t>
      </w:r>
    </w:p>
    <w:p w:rsidR="00F66F1E" w:rsidRDefault="00F66F1E" w:rsidP="00E004E6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</w:p>
    <w:p w:rsidR="009511EB" w:rsidRPr="00E004E6" w:rsidRDefault="009511EB" w:rsidP="00E004E6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</w:p>
    <w:p w:rsidR="005957E8" w:rsidRPr="00CA62A8" w:rsidRDefault="005957E8" w:rsidP="00CA62A8">
      <w:pPr>
        <w:pStyle w:val="a3"/>
        <w:spacing w:line="360" w:lineRule="exact"/>
        <w:ind w:firstLineChars="100" w:firstLine="280"/>
        <w:rPr>
          <w:rFonts w:ascii="標楷體" w:eastAsia="標楷體" w:hAnsi="標楷體"/>
          <w:color w:val="000000"/>
          <w:szCs w:val="28"/>
        </w:rPr>
      </w:pPr>
      <w:r w:rsidRPr="005957E8">
        <w:rPr>
          <w:rFonts w:ascii="標楷體" w:eastAsia="標楷體" w:hAnsi="標楷體" w:hint="eastAsia"/>
          <w:szCs w:val="28"/>
        </w:rPr>
        <w:t>3</w:t>
      </w:r>
      <w:proofErr w:type="gramStart"/>
      <w:r w:rsidRPr="005957E8">
        <w:rPr>
          <w:rFonts w:ascii="標楷體" w:eastAsia="標楷體" w:hAnsi="標楷體" w:hint="eastAsia"/>
          <w:szCs w:val="28"/>
        </w:rPr>
        <w:t>﹒</w:t>
      </w:r>
      <w:proofErr w:type="gramEnd"/>
      <w:r w:rsidRPr="005957E8">
        <w:rPr>
          <w:rFonts w:ascii="標楷體" w:eastAsia="標楷體" w:hAnsi="標楷體" w:hint="eastAsia"/>
          <w:szCs w:val="28"/>
        </w:rPr>
        <w:t>提案人：理事會</w:t>
      </w:r>
    </w:p>
    <w:p w:rsidR="00E004E6" w:rsidRPr="008727B8" w:rsidRDefault="00CA6CD5" w:rsidP="00E004E6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E004E6" w:rsidRPr="008727B8">
        <w:rPr>
          <w:rFonts w:ascii="標楷體" w:eastAsia="標楷體" w:hAnsi="標楷體" w:hint="eastAsia"/>
          <w:szCs w:val="28"/>
        </w:rPr>
        <w:t>案  由：</w:t>
      </w:r>
      <w:proofErr w:type="gramStart"/>
      <w:r w:rsidR="00E004E6">
        <w:rPr>
          <w:rFonts w:ascii="標楷體" w:eastAsia="標楷體" w:hAnsi="標楷體" w:hint="eastAsia"/>
          <w:szCs w:val="28"/>
        </w:rPr>
        <w:t>108</w:t>
      </w:r>
      <w:proofErr w:type="gramEnd"/>
      <w:r w:rsidR="00E004E6">
        <w:rPr>
          <w:rFonts w:ascii="標楷體" w:eastAsia="標楷體" w:hAnsi="標楷體" w:hint="eastAsia"/>
          <w:szCs w:val="28"/>
        </w:rPr>
        <w:t>年度會員公司代表</w:t>
      </w:r>
      <w:r w:rsidR="00E004E6">
        <w:rPr>
          <w:rFonts w:ascii="標楷體" w:eastAsia="標楷體" w:hAnsi="標楷體" w:hint="eastAsia"/>
          <w:szCs w:val="28"/>
          <w:lang w:eastAsia="zh-HK"/>
        </w:rPr>
        <w:t>考察觀摩暨自強活動</w:t>
      </w:r>
    </w:p>
    <w:p w:rsidR="00EB637E" w:rsidRPr="00E004E6" w:rsidRDefault="00E004E6" w:rsidP="00E004E6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8727B8">
        <w:rPr>
          <w:rFonts w:ascii="標楷體" w:eastAsia="標楷體" w:hAnsi="標楷體" w:hint="eastAsia"/>
          <w:szCs w:val="28"/>
        </w:rPr>
        <w:t>說  明：</w:t>
      </w:r>
      <w:proofErr w:type="gramStart"/>
      <w:r>
        <w:rPr>
          <w:rFonts w:ascii="標楷體" w:eastAsia="標楷體" w:hAnsi="標楷體" w:hint="eastAsia"/>
          <w:szCs w:val="28"/>
        </w:rPr>
        <w:t>108</w:t>
      </w:r>
      <w:proofErr w:type="gramEnd"/>
      <w:r>
        <w:rPr>
          <w:rFonts w:ascii="標楷體" w:eastAsia="標楷體" w:hAnsi="標楷體" w:hint="eastAsia"/>
          <w:szCs w:val="28"/>
        </w:rPr>
        <w:t>年度會員公司代表</w:t>
      </w:r>
      <w:r>
        <w:rPr>
          <w:rFonts w:ascii="標楷體" w:eastAsia="標楷體" w:hAnsi="標楷體" w:hint="eastAsia"/>
          <w:szCs w:val="28"/>
          <w:lang w:eastAsia="zh-HK"/>
        </w:rPr>
        <w:t>考察觀摩暨自強活動，行程內容如附件</w:t>
      </w:r>
      <w:r w:rsidR="003E664B">
        <w:rPr>
          <w:rFonts w:ascii="標楷體" w:eastAsia="標楷體" w:hAnsi="標楷體" w:hint="eastAsia"/>
          <w:szCs w:val="28"/>
          <w:lang w:eastAsia="zh-HK"/>
        </w:rPr>
        <w:t>C</w:t>
      </w:r>
      <w:r>
        <w:rPr>
          <w:rFonts w:ascii="標楷體" w:eastAsia="標楷體" w:hAnsi="標楷體" w:hint="eastAsia"/>
          <w:szCs w:val="28"/>
          <w:lang w:eastAsia="zh-HK"/>
        </w:rPr>
        <w:t>提請理監事共同討論。</w:t>
      </w:r>
    </w:p>
    <w:p w:rsidR="00B91C86" w:rsidRPr="00610C0C" w:rsidRDefault="00B22333" w:rsidP="00CA6CD5">
      <w:pPr>
        <w:pStyle w:val="a3"/>
        <w:spacing w:line="360" w:lineRule="exact"/>
        <w:ind w:firstLineChars="253" w:firstLine="708"/>
        <w:rPr>
          <w:rFonts w:ascii="標楷體" w:eastAsia="標楷體" w:hAnsi="標楷體"/>
          <w:szCs w:val="28"/>
        </w:rPr>
      </w:pPr>
      <w:r w:rsidRPr="00B22333">
        <w:rPr>
          <w:rFonts w:ascii="標楷體" w:eastAsia="標楷體" w:hAnsi="標楷體" w:hint="eastAsia"/>
          <w:szCs w:val="28"/>
        </w:rPr>
        <w:t>決  議：</w:t>
      </w:r>
      <w:r w:rsidR="00C82966">
        <w:rPr>
          <w:rFonts w:ascii="標楷體" w:eastAsia="標楷體" w:hAnsi="標楷體" w:hint="eastAsia"/>
          <w:szCs w:val="28"/>
        </w:rPr>
        <w:t xml:space="preserve"> 理監事投票決定6月中前往日本立山黑部，若無法成行將順延至9月</w:t>
      </w:r>
    </w:p>
    <w:p w:rsidR="000D24D3" w:rsidRDefault="00C82966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上蘇杭行程。 </w:t>
      </w:r>
    </w:p>
    <w:p w:rsidR="00C82966" w:rsidRDefault="00C82966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E5C75" w:rsidRDefault="00CE5C7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D095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65CBE">
        <w:rPr>
          <w:rFonts w:ascii="標楷體" w:eastAsia="標楷體" w:hAnsi="標楷體" w:hint="eastAsia"/>
          <w:szCs w:val="28"/>
        </w:rPr>
        <w:t>4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CA7D88" w:rsidRPr="00610C0C">
        <w:rPr>
          <w:rFonts w:ascii="標楷體" w:eastAsia="標楷體" w:hAnsi="標楷體" w:hint="eastAsia"/>
          <w:szCs w:val="28"/>
        </w:rPr>
        <w:t>提案人：</w:t>
      </w:r>
      <w:r w:rsidR="00CA6CD5">
        <w:rPr>
          <w:rFonts w:ascii="標楷體" w:eastAsia="標楷體" w:hAnsi="標楷體" w:hint="eastAsia"/>
          <w:szCs w:val="28"/>
          <w:lang w:eastAsia="zh-HK"/>
        </w:rPr>
        <w:t>理</w:t>
      </w:r>
      <w:r w:rsidR="00E94D2D" w:rsidRPr="00610C0C">
        <w:rPr>
          <w:rFonts w:ascii="標楷體" w:eastAsia="標楷體" w:hAnsi="標楷體" w:hint="eastAsia"/>
          <w:szCs w:val="28"/>
        </w:rPr>
        <w:t>事</w:t>
      </w:r>
      <w:r w:rsidR="00CA7D88" w:rsidRPr="00610C0C">
        <w:rPr>
          <w:rFonts w:ascii="標楷體" w:eastAsia="標楷體" w:hAnsi="標楷體" w:hint="eastAsia"/>
          <w:szCs w:val="28"/>
        </w:rPr>
        <w:t>會</w:t>
      </w:r>
    </w:p>
    <w:p w:rsidR="009A1037" w:rsidRPr="00610C0C" w:rsidRDefault="007D095E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9A1037" w:rsidRPr="00610C0C">
        <w:rPr>
          <w:rFonts w:ascii="標楷體" w:eastAsia="標楷體" w:hAnsi="標楷體" w:hint="eastAsia"/>
          <w:szCs w:val="28"/>
        </w:rPr>
        <w:t>案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由：</w:t>
      </w:r>
      <w:r w:rsidR="00D03E6F" w:rsidRPr="00610C0C">
        <w:rPr>
          <w:rFonts w:ascii="標楷體" w:eastAsia="標楷體" w:hAnsi="標楷體" w:hint="eastAsia"/>
          <w:szCs w:val="28"/>
        </w:rPr>
        <w:t>本會</w:t>
      </w:r>
      <w:r w:rsidR="00D03E6F">
        <w:rPr>
          <w:rFonts w:ascii="標楷體" w:eastAsia="標楷體" w:hAnsi="標楷體" w:hint="eastAsia"/>
          <w:szCs w:val="28"/>
        </w:rPr>
        <w:t>第</w:t>
      </w:r>
      <w:r w:rsidR="00D03E6F">
        <w:rPr>
          <w:rFonts w:ascii="標楷體" w:eastAsia="標楷體" w:hAnsi="標楷體" w:hint="eastAsia"/>
          <w:szCs w:val="28"/>
          <w:lang w:eastAsia="zh-HK"/>
        </w:rPr>
        <w:t>九</w:t>
      </w:r>
      <w:r w:rsidR="00D03E6F">
        <w:rPr>
          <w:rFonts w:ascii="標楷體" w:eastAsia="標楷體" w:hAnsi="標楷體" w:hint="eastAsia"/>
          <w:szCs w:val="28"/>
        </w:rPr>
        <w:t>屆</w:t>
      </w:r>
      <w:r w:rsidR="0000139C">
        <w:rPr>
          <w:rFonts w:ascii="標楷體" w:eastAsia="標楷體" w:hAnsi="標楷體" w:hint="eastAsia"/>
          <w:szCs w:val="28"/>
        </w:rPr>
        <w:t>2</w:t>
      </w:r>
      <w:r w:rsidR="00D03E6F" w:rsidRPr="00610C0C">
        <w:rPr>
          <w:rFonts w:ascii="標楷體" w:eastAsia="標楷體" w:hAnsi="標楷體" w:hint="eastAsia"/>
          <w:szCs w:val="28"/>
        </w:rPr>
        <w:t>次會員大會開會日期</w:t>
      </w:r>
      <w:r w:rsidR="00D03E6F">
        <w:rPr>
          <w:rFonts w:ascii="標楷體" w:eastAsia="標楷體" w:hAnsi="標楷體" w:hint="eastAsia"/>
          <w:szCs w:val="28"/>
        </w:rPr>
        <w:t>及相關事項</w:t>
      </w:r>
    </w:p>
    <w:p w:rsidR="0038614F" w:rsidRPr="00610C0C" w:rsidRDefault="007D095E" w:rsidP="00EE11EF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說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明：</w:t>
      </w:r>
      <w:r w:rsidR="00D03E6F">
        <w:rPr>
          <w:rFonts w:ascii="標楷體" w:eastAsia="標楷體" w:hAnsi="標楷體" w:hint="eastAsia"/>
          <w:szCs w:val="28"/>
        </w:rPr>
        <w:t>本會第</w:t>
      </w:r>
      <w:r w:rsidR="00D03E6F">
        <w:rPr>
          <w:rFonts w:ascii="標楷體" w:eastAsia="標楷體" w:hAnsi="標楷體" w:hint="eastAsia"/>
          <w:szCs w:val="28"/>
          <w:lang w:eastAsia="zh-HK"/>
        </w:rPr>
        <w:t>九</w:t>
      </w:r>
      <w:r w:rsidR="00D03E6F">
        <w:rPr>
          <w:rFonts w:ascii="標楷體" w:eastAsia="標楷體" w:hAnsi="標楷體" w:hint="eastAsia"/>
          <w:szCs w:val="28"/>
        </w:rPr>
        <w:t>屆第</w:t>
      </w:r>
      <w:r w:rsidR="00DA539C">
        <w:rPr>
          <w:rFonts w:ascii="標楷體" w:eastAsia="標楷體" w:hAnsi="標楷體" w:hint="eastAsia"/>
          <w:szCs w:val="28"/>
          <w:lang w:eastAsia="zh-HK"/>
        </w:rPr>
        <w:t>2</w:t>
      </w:r>
      <w:r w:rsidR="00D03E6F" w:rsidRPr="003E0D2E">
        <w:rPr>
          <w:rFonts w:ascii="標楷體" w:eastAsia="標楷體" w:hAnsi="標楷體" w:hint="eastAsia"/>
          <w:szCs w:val="28"/>
        </w:rPr>
        <w:t>次會員大會</w:t>
      </w:r>
      <w:r w:rsidR="00D03E6F">
        <w:rPr>
          <w:rFonts w:ascii="標楷體" w:eastAsia="標楷體" w:hAnsi="標楷體" w:hint="eastAsia"/>
          <w:szCs w:val="28"/>
        </w:rPr>
        <w:t>開會日期，及</w:t>
      </w:r>
      <w:r w:rsidR="00D03E6F" w:rsidRPr="003E0D2E">
        <w:rPr>
          <w:rFonts w:ascii="標楷體" w:eastAsia="標楷體" w:hAnsi="標楷體" w:hint="eastAsia"/>
          <w:szCs w:val="28"/>
        </w:rPr>
        <w:t>推派會員大會主委及任務分組組長、會員大會會後禮品。提請理監事共同討論並做成決議。</w:t>
      </w:r>
    </w:p>
    <w:p w:rsidR="0000139C" w:rsidRDefault="009A1037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7D095E" w:rsidRPr="00610C0C">
        <w:rPr>
          <w:rFonts w:ascii="標楷體" w:eastAsia="標楷體" w:hAnsi="標楷體" w:hint="eastAsia"/>
          <w:szCs w:val="28"/>
        </w:rPr>
        <w:t xml:space="preserve"> </w:t>
      </w:r>
      <w:r w:rsidR="0038614F">
        <w:rPr>
          <w:rFonts w:ascii="標楷體" w:eastAsia="標楷體" w:hAnsi="標楷體" w:hint="eastAsia"/>
          <w:szCs w:val="28"/>
        </w:rPr>
        <w:t xml:space="preserve">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7D095E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8A4E94">
        <w:rPr>
          <w:rFonts w:ascii="標楷體" w:eastAsia="標楷體" w:hAnsi="標楷體" w:hint="eastAsia"/>
          <w:szCs w:val="28"/>
        </w:rPr>
        <w:t>本會第</w:t>
      </w:r>
      <w:r w:rsidR="008A4E94">
        <w:rPr>
          <w:rFonts w:ascii="標楷體" w:eastAsia="標楷體" w:hAnsi="標楷體" w:hint="eastAsia"/>
          <w:szCs w:val="28"/>
          <w:lang w:eastAsia="zh-HK"/>
        </w:rPr>
        <w:t>九</w:t>
      </w:r>
      <w:r w:rsidR="008A4E94">
        <w:rPr>
          <w:rFonts w:ascii="標楷體" w:eastAsia="標楷體" w:hAnsi="標楷體" w:hint="eastAsia"/>
          <w:szCs w:val="28"/>
        </w:rPr>
        <w:t>屆第二次會員大會訂於7月16日(二)，主任委員由宋文欽副理事長擔任；</w:t>
      </w:r>
      <w:r w:rsidR="003A695B">
        <w:rPr>
          <w:rFonts w:ascii="標楷體" w:eastAsia="標楷體" w:hAnsi="標楷體" w:hint="eastAsia"/>
          <w:szCs w:val="28"/>
        </w:rPr>
        <w:t>會後禮品為每位會員代表500元禮券，</w:t>
      </w:r>
      <w:r w:rsidR="008A4E94">
        <w:rPr>
          <w:rFonts w:ascii="標楷體" w:eastAsia="標楷體" w:hAnsi="標楷體" w:hint="eastAsia"/>
          <w:szCs w:val="28"/>
        </w:rPr>
        <w:t>其餘分組及詳細內容於7月初理監事會議中討論。</w:t>
      </w:r>
    </w:p>
    <w:p w:rsidR="00F66F1E" w:rsidRDefault="0000139C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</w:p>
    <w:p w:rsidR="00CE5C75" w:rsidRDefault="00CE5C75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</w:p>
    <w:p w:rsidR="00214254" w:rsidRPr="00214254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65CBE">
        <w:rPr>
          <w:rFonts w:ascii="標楷體" w:eastAsia="標楷體" w:hAnsi="標楷體" w:hint="eastAsia"/>
          <w:szCs w:val="28"/>
        </w:rPr>
        <w:t>5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214254" w:rsidRPr="00214254">
        <w:rPr>
          <w:rFonts w:ascii="標楷體" w:eastAsia="標楷體" w:hAnsi="標楷體" w:hint="eastAsia"/>
          <w:szCs w:val="28"/>
        </w:rPr>
        <w:t>提案人：理事會</w:t>
      </w:r>
    </w:p>
    <w:p w:rsidR="0000139C" w:rsidRPr="00BF33D0" w:rsidRDefault="006E70A5" w:rsidP="0000139C">
      <w:pPr>
        <w:pStyle w:val="a3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D65CBE">
        <w:rPr>
          <w:rFonts w:ascii="標楷體" w:eastAsia="標楷體" w:hAnsi="標楷體" w:hint="eastAsia"/>
          <w:szCs w:val="28"/>
        </w:rPr>
        <w:t xml:space="preserve"> </w:t>
      </w:r>
      <w:r w:rsidR="0000139C" w:rsidRPr="005957E8">
        <w:rPr>
          <w:rFonts w:ascii="標楷體" w:eastAsia="標楷體" w:hAnsi="標楷體" w:hint="eastAsia"/>
          <w:szCs w:val="28"/>
        </w:rPr>
        <w:t>案  由：</w:t>
      </w:r>
      <w:proofErr w:type="gramStart"/>
      <w:r w:rsidR="0000139C">
        <w:rPr>
          <w:rFonts w:ascii="標楷體" w:eastAsia="標楷體" w:hAnsi="標楷體" w:hint="eastAsia"/>
          <w:szCs w:val="28"/>
        </w:rPr>
        <w:t>107</w:t>
      </w:r>
      <w:proofErr w:type="gramEnd"/>
      <w:r w:rsidR="0000139C"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="0000139C" w:rsidRPr="00BF33D0">
        <w:rPr>
          <w:rFonts w:ascii="標楷體" w:eastAsia="標楷體" w:hAnsi="標楷體" w:hint="eastAsia"/>
          <w:szCs w:val="28"/>
        </w:rPr>
        <w:t>金仲獎楷模</w:t>
      </w:r>
      <w:proofErr w:type="gramEnd"/>
      <w:r w:rsidR="0000139C" w:rsidRPr="00BF33D0">
        <w:rPr>
          <w:rFonts w:ascii="標楷體" w:eastAsia="標楷體" w:hAnsi="標楷體" w:hint="eastAsia"/>
          <w:szCs w:val="28"/>
        </w:rPr>
        <w:t>經紀人及楷模營業員選拔</w:t>
      </w:r>
    </w:p>
    <w:p w:rsidR="0000139C" w:rsidRDefault="0000139C" w:rsidP="0000139C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</w:t>
      </w:r>
      <w:r>
        <w:rPr>
          <w:rFonts w:ascii="標楷體" w:eastAsia="標楷體" w:hAnsi="標楷體" w:hint="eastAsia"/>
          <w:szCs w:val="28"/>
        </w:rPr>
        <w:t>明：</w:t>
      </w:r>
      <w:proofErr w:type="gramStart"/>
      <w:r>
        <w:rPr>
          <w:rFonts w:ascii="標楷體" w:eastAsia="標楷體" w:hAnsi="標楷體" w:hint="eastAsia"/>
          <w:szCs w:val="28"/>
        </w:rPr>
        <w:t>107</w:t>
      </w:r>
      <w:proofErr w:type="gramEnd"/>
      <w:r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金仲獎楷模</w:t>
      </w:r>
      <w:proofErr w:type="gramEnd"/>
      <w:r w:rsidRPr="00BF33D0">
        <w:rPr>
          <w:rFonts w:ascii="標楷體" w:eastAsia="標楷體" w:hAnsi="標楷體" w:hint="eastAsia"/>
          <w:szCs w:val="28"/>
        </w:rPr>
        <w:t>經紀人及楷模營業員選拔辦法、日期訂定及評審主任委員和評審委員推派</w:t>
      </w:r>
      <w:r>
        <w:rPr>
          <w:rFonts w:ascii="標楷體" w:eastAsia="標楷體" w:hAnsi="標楷體" w:hint="eastAsia"/>
          <w:szCs w:val="28"/>
        </w:rPr>
        <w:t>。</w:t>
      </w:r>
    </w:p>
    <w:p w:rsidR="0000139C" w:rsidRDefault="0000139C" w:rsidP="0000139C">
      <w:pPr>
        <w:pStyle w:val="a3"/>
        <w:spacing w:line="360" w:lineRule="exact"/>
        <w:ind w:leftChars="707" w:left="1980" w:firstLineChars="1" w:firstLine="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獲選之楷模經紀人及楷模營業員於第</w:t>
      </w:r>
      <w:r>
        <w:rPr>
          <w:rFonts w:ascii="標楷體" w:eastAsia="標楷體" w:hAnsi="標楷體" w:hint="eastAsia"/>
          <w:szCs w:val="28"/>
          <w:lang w:eastAsia="zh-HK"/>
        </w:rPr>
        <w:t>九</w:t>
      </w:r>
      <w:r>
        <w:rPr>
          <w:rFonts w:ascii="標楷體" w:eastAsia="標楷體" w:hAnsi="標楷體" w:hint="eastAsia"/>
          <w:szCs w:val="28"/>
        </w:rPr>
        <w:t>屆第</w:t>
      </w:r>
      <w:r w:rsidR="005F0A91">
        <w:rPr>
          <w:rFonts w:ascii="標楷體" w:eastAsia="標楷體" w:hAnsi="標楷體" w:hint="eastAsia"/>
          <w:szCs w:val="28"/>
        </w:rPr>
        <w:t>二</w:t>
      </w:r>
      <w:r w:rsidRPr="00BF33D0">
        <w:rPr>
          <w:rFonts w:ascii="標楷體" w:eastAsia="標楷體" w:hAnsi="標楷體" w:hint="eastAsia"/>
          <w:szCs w:val="28"/>
        </w:rPr>
        <w:t>次會員代表大會公開表揚並推薦參加</w:t>
      </w:r>
      <w:r>
        <w:rPr>
          <w:rFonts w:ascii="標楷體" w:eastAsia="標楷體" w:hAnsi="標楷體" w:hint="eastAsia"/>
          <w:szCs w:val="28"/>
        </w:rPr>
        <w:t>107</w:t>
      </w:r>
      <w:r w:rsidRPr="00BF33D0">
        <w:rPr>
          <w:rFonts w:ascii="標楷體" w:eastAsia="標楷體" w:hAnsi="標楷體" w:hint="eastAsia"/>
          <w:szCs w:val="28"/>
        </w:rPr>
        <w:t>度全國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金仲獎楷模</w:t>
      </w:r>
      <w:proofErr w:type="gramEnd"/>
      <w:r w:rsidRPr="00BF33D0">
        <w:rPr>
          <w:rFonts w:ascii="標楷體" w:eastAsia="標楷體" w:hAnsi="標楷體" w:hint="eastAsia"/>
          <w:szCs w:val="28"/>
        </w:rPr>
        <w:t>經紀人及楷模營業員選拔。提請理監</w:t>
      </w:r>
      <w:r w:rsidRPr="00610C0C">
        <w:rPr>
          <w:rFonts w:ascii="標楷體" w:eastAsia="標楷體" w:hAnsi="標楷體" w:hint="eastAsia"/>
          <w:szCs w:val="28"/>
        </w:rPr>
        <w:t>事共同討論並做成決議。</w:t>
      </w:r>
    </w:p>
    <w:p w:rsidR="00F66F1E" w:rsidRDefault="0000139C" w:rsidP="00A73671">
      <w:pPr>
        <w:pStyle w:val="a3"/>
        <w:spacing w:line="360" w:lineRule="exact"/>
        <w:ind w:leftChars="152" w:left="426" w:firstLineChars="147" w:firstLine="41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議：</w:t>
      </w:r>
      <w:r w:rsidR="003A695B">
        <w:rPr>
          <w:rFonts w:ascii="標楷體" w:eastAsia="標楷體" w:hint="eastAsia"/>
          <w:szCs w:val="28"/>
        </w:rPr>
        <w:t>即日起至5月底截止</w:t>
      </w:r>
      <w:r w:rsidR="006B6959">
        <w:rPr>
          <w:rFonts w:ascii="標楷體" w:eastAsia="標楷體" w:hint="eastAsia"/>
          <w:szCs w:val="28"/>
        </w:rPr>
        <w:t>報名</w:t>
      </w:r>
      <w:r w:rsidR="003A695B">
        <w:rPr>
          <w:rFonts w:ascii="標楷體" w:eastAsia="標楷體" w:hint="eastAsia"/>
          <w:szCs w:val="28"/>
        </w:rPr>
        <w:t>，</w:t>
      </w:r>
      <w:r w:rsidR="003A695B">
        <w:rPr>
          <w:rFonts w:ascii="標楷體" w:eastAsia="標楷體" w:hAnsi="標楷體" w:hint="eastAsia"/>
          <w:szCs w:val="28"/>
        </w:rPr>
        <w:t>7月初召開理監事會時由理監事共同評</w:t>
      </w:r>
      <w:r w:rsidR="003A695B" w:rsidRPr="009F79E7">
        <w:rPr>
          <w:rFonts w:ascii="標楷體" w:eastAsia="標楷體" w:hAnsi="標楷體" w:hint="eastAsia"/>
          <w:szCs w:val="28"/>
        </w:rPr>
        <w:t>審</w:t>
      </w:r>
      <w:r w:rsidR="003A695B">
        <w:rPr>
          <w:rFonts w:ascii="標楷體" w:eastAsia="標楷體" w:hAnsi="標楷體" w:hint="eastAsia"/>
          <w:szCs w:val="28"/>
        </w:rPr>
        <w:t xml:space="preserve">。   </w:t>
      </w:r>
    </w:p>
    <w:p w:rsidR="000D24D3" w:rsidRDefault="000D24D3" w:rsidP="007B62AD">
      <w:pPr>
        <w:pStyle w:val="a3"/>
        <w:tabs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CE5C75" w:rsidRPr="00DC32C5" w:rsidRDefault="00CE5C75" w:rsidP="007B62AD">
      <w:pPr>
        <w:pStyle w:val="a3"/>
        <w:tabs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2D5816" w:rsidRDefault="00A73671" w:rsidP="002D5816">
      <w:pPr>
        <w:pStyle w:val="a3"/>
        <w:spacing w:line="360" w:lineRule="exact"/>
        <w:ind w:firstLineChars="152" w:firstLine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2D5816">
        <w:rPr>
          <w:rFonts w:ascii="標楷體" w:eastAsia="標楷體" w:hAnsi="標楷體" w:hint="eastAsia"/>
          <w:szCs w:val="28"/>
        </w:rPr>
        <w:t>﹒</w:t>
      </w:r>
      <w:proofErr w:type="gramEnd"/>
      <w:r w:rsidR="002D5816">
        <w:rPr>
          <w:rFonts w:ascii="標楷體" w:eastAsia="標楷體" w:hAnsi="標楷體" w:hint="eastAsia"/>
          <w:szCs w:val="28"/>
        </w:rPr>
        <w:t>提案人：理事</w:t>
      </w:r>
      <w:r w:rsidR="002D5816">
        <w:rPr>
          <w:rFonts w:ascii="標楷體" w:eastAsia="標楷體" w:hAnsi="標楷體" w:hint="eastAsia"/>
          <w:szCs w:val="28"/>
          <w:lang w:eastAsia="zh-HK"/>
        </w:rPr>
        <w:t>會</w:t>
      </w:r>
    </w:p>
    <w:p w:rsidR="002D5816" w:rsidRPr="002D5816" w:rsidRDefault="002D5816" w:rsidP="002D5816">
      <w:pPr>
        <w:pStyle w:val="a3"/>
        <w:spacing w:line="360" w:lineRule="exact"/>
        <w:ind w:firstLineChars="303" w:firstLine="848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>由:</w:t>
      </w:r>
      <w:r w:rsidR="00937034">
        <w:rPr>
          <w:rFonts w:ascii="標楷體" w:eastAsia="標楷體" w:hAnsi="標楷體" w:hint="eastAsia"/>
          <w:szCs w:val="28"/>
          <w:lang w:eastAsia="zh-HK"/>
        </w:rPr>
        <w:t>申請</w:t>
      </w:r>
      <w:r w:rsidRPr="002D5816">
        <w:rPr>
          <w:rFonts w:ascii="標楷體" w:eastAsia="標楷體"/>
          <w:szCs w:val="28"/>
        </w:rPr>
        <w:t>勞動部勞動力發展署</w:t>
      </w:r>
      <w:r w:rsidR="00A73671">
        <w:rPr>
          <w:rFonts w:ascii="標楷體" w:eastAsia="標楷體" w:hAnsi="標楷體" w:hint="eastAsia"/>
          <w:szCs w:val="28"/>
          <w:lang w:eastAsia="zh-HK"/>
        </w:rPr>
        <w:t>108年下半年</w:t>
      </w:r>
      <w:r w:rsidRPr="002D5816">
        <w:rPr>
          <w:rFonts w:ascii="標楷體" w:eastAsia="標楷體" w:hint="eastAsia"/>
          <w:szCs w:val="28"/>
        </w:rPr>
        <w:t>產業人才投資計劃</w:t>
      </w:r>
      <w:r w:rsidR="00937034">
        <w:rPr>
          <w:rFonts w:ascii="標楷體" w:eastAsia="標楷體" w:hint="eastAsia"/>
          <w:szCs w:val="28"/>
          <w:lang w:eastAsia="zh-HK"/>
        </w:rPr>
        <w:t>補</w:t>
      </w:r>
      <w:r w:rsidR="00937034">
        <w:rPr>
          <w:rFonts w:ascii="標楷體" w:eastAsia="標楷體" w:hint="eastAsia"/>
          <w:szCs w:val="28"/>
        </w:rPr>
        <w:t>助</w:t>
      </w:r>
      <w:r w:rsidR="00937034">
        <w:rPr>
          <w:rFonts w:ascii="標楷體" w:eastAsia="標楷體" w:hint="eastAsia"/>
          <w:szCs w:val="28"/>
          <w:lang w:eastAsia="zh-HK"/>
        </w:rPr>
        <w:t>方案</w:t>
      </w:r>
    </w:p>
    <w:p w:rsidR="002D5816" w:rsidRPr="00D03E6F" w:rsidRDefault="002D5816" w:rsidP="0090687D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明:</w:t>
      </w:r>
      <w:r w:rsidR="000D24D3">
        <w:rPr>
          <w:rFonts w:ascii="標楷體" w:eastAsia="標楷體" w:hAnsi="標楷體" w:hint="eastAsia"/>
          <w:szCs w:val="28"/>
          <w:lang w:eastAsia="zh-HK"/>
        </w:rPr>
        <w:t>為提升不動產經紀業產</w:t>
      </w:r>
      <w:r>
        <w:rPr>
          <w:rFonts w:ascii="標楷體" w:eastAsia="標楷體" w:hAnsi="標楷體" w:hint="eastAsia"/>
          <w:szCs w:val="28"/>
          <w:lang w:eastAsia="zh-HK"/>
        </w:rPr>
        <w:t>人員</w:t>
      </w:r>
      <w:r w:rsidRPr="002D5816">
        <w:rPr>
          <w:rFonts w:ascii="標楷體" w:eastAsia="標楷體" w:hAnsi="標楷體" w:hint="eastAsia"/>
          <w:szCs w:val="28"/>
        </w:rPr>
        <w:t>專業素質，確保提供買賣雙方的交易權益，及不動產規劃管理專業服務與諮詢</w:t>
      </w:r>
      <w:r w:rsidR="0090687D">
        <w:rPr>
          <w:rFonts w:ascii="標楷體" w:eastAsia="標楷體" w:hAnsi="標楷體" w:hint="eastAsia"/>
          <w:szCs w:val="28"/>
        </w:rPr>
        <w:t>，</w:t>
      </w:r>
      <w:r w:rsidR="0090687D">
        <w:rPr>
          <w:rFonts w:ascii="標楷體" w:eastAsia="標楷體" w:hAnsi="標楷體" w:hint="eastAsia"/>
          <w:szCs w:val="28"/>
          <w:lang w:eastAsia="zh-HK"/>
        </w:rPr>
        <w:t>故向</w:t>
      </w:r>
      <w:r w:rsidR="0090687D" w:rsidRPr="002D5816">
        <w:rPr>
          <w:rFonts w:ascii="標楷體" w:eastAsia="標楷體"/>
          <w:szCs w:val="28"/>
        </w:rPr>
        <w:t>勞動部勞動力發展署</w:t>
      </w:r>
      <w:r w:rsidR="00A73671">
        <w:rPr>
          <w:rFonts w:ascii="標楷體" w:eastAsia="標楷體" w:hint="eastAsia"/>
          <w:szCs w:val="28"/>
          <w:lang w:eastAsia="zh-HK"/>
        </w:rPr>
        <w:t>申請</w:t>
      </w:r>
      <w:r w:rsidR="00A73671">
        <w:rPr>
          <w:rFonts w:ascii="標楷體" w:eastAsia="標楷體" w:hAnsi="標楷體" w:hint="eastAsia"/>
          <w:szCs w:val="28"/>
          <w:lang w:eastAsia="zh-HK"/>
        </w:rPr>
        <w:t>108年下半年</w:t>
      </w:r>
      <w:r w:rsidR="0090687D" w:rsidRPr="002D5816">
        <w:rPr>
          <w:rFonts w:ascii="標楷體" w:eastAsia="標楷體" w:hint="eastAsia"/>
          <w:szCs w:val="28"/>
        </w:rPr>
        <w:t>產業人才投資</w:t>
      </w:r>
      <w:r w:rsidR="0090687D">
        <w:rPr>
          <w:rFonts w:ascii="標楷體" w:eastAsia="標楷體" w:hint="eastAsia"/>
          <w:szCs w:val="28"/>
          <w:lang w:eastAsia="zh-HK"/>
        </w:rPr>
        <w:t>補</w:t>
      </w:r>
      <w:r w:rsidR="0090687D">
        <w:rPr>
          <w:rFonts w:ascii="標楷體" w:eastAsia="標楷體" w:hint="eastAsia"/>
          <w:szCs w:val="28"/>
        </w:rPr>
        <w:t>助</w:t>
      </w:r>
      <w:r w:rsidR="0090687D">
        <w:rPr>
          <w:rFonts w:ascii="標楷體" w:eastAsia="標楷體" w:hint="eastAsia"/>
          <w:szCs w:val="28"/>
          <w:lang w:eastAsia="zh-HK"/>
        </w:rPr>
        <w:t>方案</w:t>
      </w:r>
      <w:r>
        <w:rPr>
          <w:rFonts w:ascii="標楷體" w:eastAsia="標楷體" w:hAnsi="標楷體" w:hint="eastAsia"/>
          <w:szCs w:val="28"/>
        </w:rPr>
        <w:t>。</w:t>
      </w:r>
      <w:r w:rsidR="0090687D" w:rsidRPr="003E0D2E">
        <w:rPr>
          <w:rFonts w:ascii="標楷體" w:eastAsia="標楷體" w:hAnsi="標楷體" w:hint="eastAsia"/>
          <w:szCs w:val="28"/>
        </w:rPr>
        <w:t>提請理監事共同討論並做成決議。</w:t>
      </w:r>
    </w:p>
    <w:p w:rsidR="00C82966" w:rsidRPr="00610C0C" w:rsidRDefault="002D5816" w:rsidP="00C82966">
      <w:pPr>
        <w:pStyle w:val="a3"/>
        <w:spacing w:line="360" w:lineRule="exact"/>
        <w:ind w:firstLineChars="253" w:firstLine="708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>議：</w:t>
      </w:r>
      <w:r w:rsidR="00C82966">
        <w:rPr>
          <w:rFonts w:ascii="標楷體" w:eastAsia="標楷體" w:hint="eastAsia"/>
          <w:szCs w:val="28"/>
        </w:rPr>
        <w:t>照案通過</w:t>
      </w:r>
    </w:p>
    <w:p w:rsidR="002D5816" w:rsidRDefault="002D5816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CE5C75" w:rsidRDefault="00CE5C75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55063B" w:rsidRPr="00610C0C" w:rsidRDefault="0055063B" w:rsidP="0055063B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7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Pr="00610C0C">
        <w:rPr>
          <w:rFonts w:ascii="標楷體" w:eastAsia="標楷體" w:hAnsi="標楷體" w:hint="eastAsia"/>
          <w:szCs w:val="28"/>
        </w:rPr>
        <w:t>提案人：理事會</w:t>
      </w:r>
    </w:p>
    <w:p w:rsidR="0055063B" w:rsidRPr="00610C0C" w:rsidRDefault="0055063B" w:rsidP="0055063B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本會108年0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  <w:lang w:eastAsia="zh-HK"/>
        </w:rPr>
        <w:t>月~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訓、租賃管理人員訓練成果報告</w:t>
      </w:r>
    </w:p>
    <w:p w:rsidR="0055063B" w:rsidRDefault="0055063B" w:rsidP="0055063B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本會108年01月~108年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訓及租賃管理人員成果報告(詳如附</w:t>
      </w:r>
      <w:r>
        <w:rPr>
          <w:rFonts w:ascii="標楷體" w:eastAsia="標楷體" w:hAnsi="標楷體" w:hint="eastAsia"/>
          <w:szCs w:val="28"/>
        </w:rPr>
        <w:t xml:space="preserve">件 </w:t>
      </w:r>
      <w:r w:rsidR="00B1433C">
        <w:rPr>
          <w:rFonts w:ascii="標楷體" w:eastAsia="標楷體" w:hAnsi="標楷體" w:hint="eastAsia"/>
          <w:szCs w:val="28"/>
        </w:rPr>
        <w:t>D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55063B" w:rsidRDefault="0055063B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C82966">
        <w:rPr>
          <w:rFonts w:ascii="標楷體" w:eastAsia="標楷體" w:hint="eastAsia"/>
          <w:szCs w:val="28"/>
        </w:rPr>
        <w:t>照案通過</w:t>
      </w:r>
    </w:p>
    <w:p w:rsidR="00FA078D" w:rsidRDefault="00FA078D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9511EB" w:rsidRDefault="009511EB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083F46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745C53" w:rsidRDefault="00745C53" w:rsidP="006E41DF">
      <w:pPr>
        <w:pStyle w:val="a3"/>
        <w:numPr>
          <w:ilvl w:val="0"/>
          <w:numId w:val="37"/>
        </w:numPr>
        <w:spacing w:beforeLines="50" w:line="360" w:lineRule="exact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曾理事建</w:t>
      </w:r>
      <w:proofErr w:type="gramStart"/>
      <w:r>
        <w:rPr>
          <w:rFonts w:ascii="標楷體" w:eastAsia="標楷體" w:hAnsi="標楷體" w:hint="eastAsia"/>
          <w:szCs w:val="28"/>
        </w:rPr>
        <w:t>樺</w:t>
      </w:r>
      <w:proofErr w:type="gramEnd"/>
      <w:r>
        <w:rPr>
          <w:rFonts w:ascii="標楷體" w:eastAsia="標楷體" w:hAnsi="標楷體" w:hint="eastAsia"/>
          <w:szCs w:val="28"/>
        </w:rPr>
        <w:t>榮任租賃公會創會理事長，提出本會是否能贊助租賃公會，以利會務運作。理監事討論決議</w:t>
      </w:r>
      <w:r w:rsidR="00393E1C">
        <w:rPr>
          <w:rFonts w:ascii="標楷體" w:eastAsia="標楷體" w:hAnsi="標楷體" w:hint="eastAsia"/>
          <w:szCs w:val="28"/>
        </w:rPr>
        <w:t>:</w:t>
      </w:r>
      <w:r>
        <w:rPr>
          <w:rFonts w:ascii="標楷體" w:eastAsia="標楷體" w:hAnsi="標楷體" w:hint="eastAsia"/>
          <w:szCs w:val="28"/>
        </w:rPr>
        <w:t>比照代銷公會</w:t>
      </w:r>
      <w:r w:rsidR="00393E1C">
        <w:rPr>
          <w:rFonts w:ascii="標楷體" w:eastAsia="標楷體" w:hAnsi="標楷體" w:hint="eastAsia"/>
          <w:szCs w:val="28"/>
        </w:rPr>
        <w:t>，從</w:t>
      </w:r>
      <w:r>
        <w:rPr>
          <w:rFonts w:ascii="標楷體" w:eastAsia="標楷體" w:hAnsi="標楷體" w:hint="eastAsia"/>
          <w:szCs w:val="28"/>
        </w:rPr>
        <w:t>捐贈款科目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 w:rsidR="00393E1C">
        <w:rPr>
          <w:rFonts w:ascii="標楷體" w:eastAsia="標楷體" w:hAnsi="標楷體" w:hint="eastAsia"/>
          <w:szCs w:val="28"/>
        </w:rPr>
        <w:t>三萬元贊助款。</w:t>
      </w:r>
    </w:p>
    <w:p w:rsidR="006E41DF" w:rsidRPr="00610C0C" w:rsidRDefault="006E41DF" w:rsidP="006E41DF">
      <w:pPr>
        <w:pStyle w:val="a3"/>
        <w:numPr>
          <w:ilvl w:val="0"/>
          <w:numId w:val="37"/>
        </w:numPr>
        <w:spacing w:beforeLines="50"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地政處申訴案件處理: (1)永慶綠光店  (2)中信房屋</w:t>
      </w:r>
    </w:p>
    <w:p w:rsidR="00A865C3" w:rsidRDefault="00A865C3" w:rsidP="00A865C3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83F46" w:rsidRDefault="00CB2EB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9B6555" w:rsidRDefault="00A865C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黃理事長兆堂</w:t>
      </w:r>
      <w:proofErr w:type="gramEnd"/>
      <w:r>
        <w:rPr>
          <w:rFonts w:ascii="標楷體" w:eastAsia="標楷體" w:hAnsi="標楷體" w:hint="eastAsia"/>
          <w:szCs w:val="28"/>
        </w:rPr>
        <w:t>: 感謝各位理監事前來開會的熱忱，公會辦的活動</w:t>
      </w:r>
      <w:r w:rsidR="006E41DF">
        <w:rPr>
          <w:rFonts w:ascii="標楷體" w:eastAsia="標楷體" w:hAnsi="標楷體" w:hint="eastAsia"/>
          <w:szCs w:val="28"/>
        </w:rPr>
        <w:t>精彩豐富</w:t>
      </w:r>
      <w:r>
        <w:rPr>
          <w:rFonts w:ascii="標楷體" w:eastAsia="標楷體" w:hAnsi="標楷體" w:hint="eastAsia"/>
          <w:szCs w:val="28"/>
        </w:rPr>
        <w:t>，希望大家都能</w:t>
      </w:r>
      <w:r w:rsidR="008A5E4D">
        <w:rPr>
          <w:rFonts w:ascii="標楷體" w:eastAsia="標楷體" w:hAnsi="標楷體" w:hint="eastAsia"/>
          <w:szCs w:val="28"/>
        </w:rPr>
        <w:t>踴躍參加。</w:t>
      </w:r>
    </w:p>
    <w:p w:rsidR="00A865C3" w:rsidRPr="00A70262" w:rsidRDefault="00A865C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161E11">
        <w:rPr>
          <w:rFonts w:ascii="標楷體" w:eastAsia="標楷體" w:hAnsi="標楷體" w:hint="eastAsia"/>
          <w:szCs w:val="28"/>
        </w:rPr>
        <w:t xml:space="preserve">　散會</w:t>
      </w:r>
      <w:r w:rsidR="00A865C3">
        <w:rPr>
          <w:rFonts w:ascii="標楷體" w:eastAsia="標楷體" w:hAnsi="標楷體" w:hint="eastAsia"/>
          <w:szCs w:val="28"/>
        </w:rPr>
        <w:t xml:space="preserve"> 17:15</w:t>
      </w:r>
    </w:p>
    <w:sectPr w:rsidR="000B1B6C" w:rsidRPr="00610C0C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2C" w:rsidRDefault="00EA5C2C" w:rsidP="00274F0E">
      <w:r>
        <w:separator/>
      </w:r>
    </w:p>
  </w:endnote>
  <w:endnote w:type="continuationSeparator" w:id="0">
    <w:p w:rsidR="00EA5C2C" w:rsidRDefault="00EA5C2C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2C" w:rsidRDefault="00EA5C2C" w:rsidP="00274F0E">
      <w:r>
        <w:separator/>
      </w:r>
    </w:p>
  </w:footnote>
  <w:footnote w:type="continuationSeparator" w:id="0">
    <w:p w:rsidR="00EA5C2C" w:rsidRDefault="00EA5C2C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6C3494"/>
    <w:multiLevelType w:val="hybridMultilevel"/>
    <w:tmpl w:val="DE26DAC2"/>
    <w:lvl w:ilvl="0" w:tplc="4A02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2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3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5">
    <w:nsid w:val="568571CA"/>
    <w:multiLevelType w:val="hybridMultilevel"/>
    <w:tmpl w:val="69EA9112"/>
    <w:lvl w:ilvl="0" w:tplc="DC5658DC">
      <w:start w:val="1"/>
      <w:numFmt w:val="decimal"/>
      <w:lvlText w:val="（%1）"/>
      <w:lvlJc w:val="left"/>
      <w:pPr>
        <w:ind w:left="1579" w:hanging="7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26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7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8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9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0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31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3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4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5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30"/>
  </w:num>
  <w:num w:numId="3">
    <w:abstractNumId w:val="36"/>
  </w:num>
  <w:num w:numId="4">
    <w:abstractNumId w:val="6"/>
  </w:num>
  <w:num w:numId="5">
    <w:abstractNumId w:val="32"/>
  </w:num>
  <w:num w:numId="6">
    <w:abstractNumId w:val="23"/>
  </w:num>
  <w:num w:numId="7">
    <w:abstractNumId w:val="10"/>
  </w:num>
  <w:num w:numId="8">
    <w:abstractNumId w:val="24"/>
  </w:num>
  <w:num w:numId="9">
    <w:abstractNumId w:val="8"/>
  </w:num>
  <w:num w:numId="10">
    <w:abstractNumId w:val="26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9"/>
  </w:num>
  <w:num w:numId="16">
    <w:abstractNumId w:val="22"/>
  </w:num>
  <w:num w:numId="17">
    <w:abstractNumId w:val="13"/>
  </w:num>
  <w:num w:numId="18">
    <w:abstractNumId w:val="33"/>
  </w:num>
  <w:num w:numId="19">
    <w:abstractNumId w:val="21"/>
  </w:num>
  <w:num w:numId="20">
    <w:abstractNumId w:val="4"/>
  </w:num>
  <w:num w:numId="21">
    <w:abstractNumId w:val="34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8"/>
  </w:num>
  <w:num w:numId="27">
    <w:abstractNumId w:val="15"/>
  </w:num>
  <w:num w:numId="28">
    <w:abstractNumId w:val="18"/>
  </w:num>
  <w:num w:numId="29">
    <w:abstractNumId w:val="17"/>
  </w:num>
  <w:num w:numId="30">
    <w:abstractNumId w:val="35"/>
  </w:num>
  <w:num w:numId="31">
    <w:abstractNumId w:val="1"/>
  </w:num>
  <w:num w:numId="32">
    <w:abstractNumId w:val="5"/>
  </w:num>
  <w:num w:numId="33">
    <w:abstractNumId w:val="27"/>
  </w:num>
  <w:num w:numId="34">
    <w:abstractNumId w:val="11"/>
  </w:num>
  <w:num w:numId="35">
    <w:abstractNumId w:val="31"/>
  </w:num>
  <w:num w:numId="36">
    <w:abstractNumId w:val="25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139C"/>
    <w:rsid w:val="00004E6B"/>
    <w:rsid w:val="00005920"/>
    <w:rsid w:val="000077A5"/>
    <w:rsid w:val="00012BF5"/>
    <w:rsid w:val="00020163"/>
    <w:rsid w:val="000219A0"/>
    <w:rsid w:val="00030F9F"/>
    <w:rsid w:val="00042368"/>
    <w:rsid w:val="00047A55"/>
    <w:rsid w:val="00061831"/>
    <w:rsid w:val="00061EDF"/>
    <w:rsid w:val="0006613D"/>
    <w:rsid w:val="000776B8"/>
    <w:rsid w:val="00080956"/>
    <w:rsid w:val="00083F46"/>
    <w:rsid w:val="00091E6E"/>
    <w:rsid w:val="000932B7"/>
    <w:rsid w:val="000965EF"/>
    <w:rsid w:val="000A785F"/>
    <w:rsid w:val="000B1B6C"/>
    <w:rsid w:val="000B1BD3"/>
    <w:rsid w:val="000B510E"/>
    <w:rsid w:val="000B7B82"/>
    <w:rsid w:val="000C0501"/>
    <w:rsid w:val="000C1681"/>
    <w:rsid w:val="000D128C"/>
    <w:rsid w:val="000D177D"/>
    <w:rsid w:val="000D24D3"/>
    <w:rsid w:val="000E1A76"/>
    <w:rsid w:val="000E1F3E"/>
    <w:rsid w:val="000F593D"/>
    <w:rsid w:val="000F6769"/>
    <w:rsid w:val="00101288"/>
    <w:rsid w:val="001014F3"/>
    <w:rsid w:val="00106CF8"/>
    <w:rsid w:val="00112011"/>
    <w:rsid w:val="001143A2"/>
    <w:rsid w:val="00116A0C"/>
    <w:rsid w:val="0012021D"/>
    <w:rsid w:val="00124902"/>
    <w:rsid w:val="00126017"/>
    <w:rsid w:val="001261F6"/>
    <w:rsid w:val="00130AD7"/>
    <w:rsid w:val="00133983"/>
    <w:rsid w:val="00143F0F"/>
    <w:rsid w:val="00146B6E"/>
    <w:rsid w:val="0016115D"/>
    <w:rsid w:val="00161E11"/>
    <w:rsid w:val="00165AF0"/>
    <w:rsid w:val="0017281D"/>
    <w:rsid w:val="00176859"/>
    <w:rsid w:val="00176B45"/>
    <w:rsid w:val="00180475"/>
    <w:rsid w:val="001835D8"/>
    <w:rsid w:val="00183696"/>
    <w:rsid w:val="00184EDD"/>
    <w:rsid w:val="00185385"/>
    <w:rsid w:val="00193EE1"/>
    <w:rsid w:val="001945AD"/>
    <w:rsid w:val="001972BB"/>
    <w:rsid w:val="001977CC"/>
    <w:rsid w:val="00197BC3"/>
    <w:rsid w:val="001A1C93"/>
    <w:rsid w:val="001A5109"/>
    <w:rsid w:val="001B76A2"/>
    <w:rsid w:val="001C0B1E"/>
    <w:rsid w:val="001C10FB"/>
    <w:rsid w:val="001C4033"/>
    <w:rsid w:val="001C4906"/>
    <w:rsid w:val="001C4E4C"/>
    <w:rsid w:val="001C702F"/>
    <w:rsid w:val="001D3FAA"/>
    <w:rsid w:val="001D4824"/>
    <w:rsid w:val="001E11D0"/>
    <w:rsid w:val="001F187A"/>
    <w:rsid w:val="001F5641"/>
    <w:rsid w:val="002016D1"/>
    <w:rsid w:val="00203606"/>
    <w:rsid w:val="00214254"/>
    <w:rsid w:val="00217586"/>
    <w:rsid w:val="002327E8"/>
    <w:rsid w:val="00233234"/>
    <w:rsid w:val="002366C8"/>
    <w:rsid w:val="00237432"/>
    <w:rsid w:val="00237476"/>
    <w:rsid w:val="00237A77"/>
    <w:rsid w:val="002402DF"/>
    <w:rsid w:val="002404C0"/>
    <w:rsid w:val="00242209"/>
    <w:rsid w:val="00242607"/>
    <w:rsid w:val="002437EE"/>
    <w:rsid w:val="0024676D"/>
    <w:rsid w:val="00246B44"/>
    <w:rsid w:val="0026341A"/>
    <w:rsid w:val="00265A49"/>
    <w:rsid w:val="00266568"/>
    <w:rsid w:val="0027068F"/>
    <w:rsid w:val="00271101"/>
    <w:rsid w:val="0027416F"/>
    <w:rsid w:val="00274F0E"/>
    <w:rsid w:val="002824E2"/>
    <w:rsid w:val="00282C69"/>
    <w:rsid w:val="002834F1"/>
    <w:rsid w:val="00283C71"/>
    <w:rsid w:val="00284FFF"/>
    <w:rsid w:val="0028569F"/>
    <w:rsid w:val="002901C1"/>
    <w:rsid w:val="002910FB"/>
    <w:rsid w:val="00292CCD"/>
    <w:rsid w:val="002950B4"/>
    <w:rsid w:val="002A1DF4"/>
    <w:rsid w:val="002A48A3"/>
    <w:rsid w:val="002B193D"/>
    <w:rsid w:val="002B367F"/>
    <w:rsid w:val="002C5DA2"/>
    <w:rsid w:val="002C672B"/>
    <w:rsid w:val="002D0BE8"/>
    <w:rsid w:val="002D4C7C"/>
    <w:rsid w:val="002D5816"/>
    <w:rsid w:val="002D59F2"/>
    <w:rsid w:val="002E0B78"/>
    <w:rsid w:val="002E5631"/>
    <w:rsid w:val="002E7A8E"/>
    <w:rsid w:val="002F1EBA"/>
    <w:rsid w:val="002F2457"/>
    <w:rsid w:val="002F632D"/>
    <w:rsid w:val="002F6B90"/>
    <w:rsid w:val="002F737C"/>
    <w:rsid w:val="00303050"/>
    <w:rsid w:val="00311210"/>
    <w:rsid w:val="00315423"/>
    <w:rsid w:val="00325938"/>
    <w:rsid w:val="003271E4"/>
    <w:rsid w:val="00334007"/>
    <w:rsid w:val="003356BC"/>
    <w:rsid w:val="00335B03"/>
    <w:rsid w:val="00340671"/>
    <w:rsid w:val="00345A8C"/>
    <w:rsid w:val="00346037"/>
    <w:rsid w:val="00346A3B"/>
    <w:rsid w:val="00347E86"/>
    <w:rsid w:val="00350432"/>
    <w:rsid w:val="00360DD6"/>
    <w:rsid w:val="00361B4D"/>
    <w:rsid w:val="00363279"/>
    <w:rsid w:val="00364E26"/>
    <w:rsid w:val="00366F1E"/>
    <w:rsid w:val="003726B1"/>
    <w:rsid w:val="003771C5"/>
    <w:rsid w:val="00380641"/>
    <w:rsid w:val="00385775"/>
    <w:rsid w:val="0038614F"/>
    <w:rsid w:val="00393E1C"/>
    <w:rsid w:val="00396158"/>
    <w:rsid w:val="003A0DC3"/>
    <w:rsid w:val="003A2347"/>
    <w:rsid w:val="003A463C"/>
    <w:rsid w:val="003A638E"/>
    <w:rsid w:val="003A695B"/>
    <w:rsid w:val="003B608B"/>
    <w:rsid w:val="003C3D27"/>
    <w:rsid w:val="003C43BA"/>
    <w:rsid w:val="003C47ED"/>
    <w:rsid w:val="003C5895"/>
    <w:rsid w:val="003D0429"/>
    <w:rsid w:val="003D07CC"/>
    <w:rsid w:val="003D1858"/>
    <w:rsid w:val="003D787C"/>
    <w:rsid w:val="003E0985"/>
    <w:rsid w:val="003E0D2E"/>
    <w:rsid w:val="003E3CBE"/>
    <w:rsid w:val="003E664B"/>
    <w:rsid w:val="003E68BF"/>
    <w:rsid w:val="003E691A"/>
    <w:rsid w:val="003F189F"/>
    <w:rsid w:val="003F2E5C"/>
    <w:rsid w:val="003F2F6E"/>
    <w:rsid w:val="003F2F86"/>
    <w:rsid w:val="003F3F9A"/>
    <w:rsid w:val="003F5336"/>
    <w:rsid w:val="004019DF"/>
    <w:rsid w:val="00414257"/>
    <w:rsid w:val="004158BE"/>
    <w:rsid w:val="00420ED8"/>
    <w:rsid w:val="0042140C"/>
    <w:rsid w:val="00427002"/>
    <w:rsid w:val="0042780C"/>
    <w:rsid w:val="00430845"/>
    <w:rsid w:val="00431152"/>
    <w:rsid w:val="00434616"/>
    <w:rsid w:val="00435871"/>
    <w:rsid w:val="00447358"/>
    <w:rsid w:val="004518C0"/>
    <w:rsid w:val="00452338"/>
    <w:rsid w:val="00460138"/>
    <w:rsid w:val="00464732"/>
    <w:rsid w:val="00467FC4"/>
    <w:rsid w:val="004721BC"/>
    <w:rsid w:val="00476C1B"/>
    <w:rsid w:val="00480537"/>
    <w:rsid w:val="0048199C"/>
    <w:rsid w:val="0048545E"/>
    <w:rsid w:val="00485540"/>
    <w:rsid w:val="00490040"/>
    <w:rsid w:val="00490968"/>
    <w:rsid w:val="004A174B"/>
    <w:rsid w:val="004A271E"/>
    <w:rsid w:val="004A5DF1"/>
    <w:rsid w:val="004A6149"/>
    <w:rsid w:val="004B563E"/>
    <w:rsid w:val="004B6B58"/>
    <w:rsid w:val="004C5015"/>
    <w:rsid w:val="004C5AC7"/>
    <w:rsid w:val="004C671B"/>
    <w:rsid w:val="004C7409"/>
    <w:rsid w:val="004C7763"/>
    <w:rsid w:val="004C7AD7"/>
    <w:rsid w:val="004D76ED"/>
    <w:rsid w:val="004E12CA"/>
    <w:rsid w:val="004E26C4"/>
    <w:rsid w:val="004E3FEF"/>
    <w:rsid w:val="005008C2"/>
    <w:rsid w:val="00503091"/>
    <w:rsid w:val="00503F34"/>
    <w:rsid w:val="00504BC0"/>
    <w:rsid w:val="0050506D"/>
    <w:rsid w:val="005067D7"/>
    <w:rsid w:val="005176D4"/>
    <w:rsid w:val="00522B01"/>
    <w:rsid w:val="00523AAC"/>
    <w:rsid w:val="00531321"/>
    <w:rsid w:val="00540CBD"/>
    <w:rsid w:val="00545F3D"/>
    <w:rsid w:val="005505B6"/>
    <w:rsid w:val="0055063B"/>
    <w:rsid w:val="00554CAF"/>
    <w:rsid w:val="0055614A"/>
    <w:rsid w:val="00563E74"/>
    <w:rsid w:val="00567A24"/>
    <w:rsid w:val="005709A0"/>
    <w:rsid w:val="005769B1"/>
    <w:rsid w:val="00582C3B"/>
    <w:rsid w:val="005879B8"/>
    <w:rsid w:val="00591CCA"/>
    <w:rsid w:val="005957E8"/>
    <w:rsid w:val="005A13A4"/>
    <w:rsid w:val="005A16D4"/>
    <w:rsid w:val="005A1D1B"/>
    <w:rsid w:val="005B25D1"/>
    <w:rsid w:val="005B4D39"/>
    <w:rsid w:val="005B4F4D"/>
    <w:rsid w:val="005C030D"/>
    <w:rsid w:val="005C3AB8"/>
    <w:rsid w:val="005C4E7A"/>
    <w:rsid w:val="005E3BDA"/>
    <w:rsid w:val="005E4183"/>
    <w:rsid w:val="005E4AC9"/>
    <w:rsid w:val="005E7FEA"/>
    <w:rsid w:val="005F0A91"/>
    <w:rsid w:val="005F394B"/>
    <w:rsid w:val="005F5B7D"/>
    <w:rsid w:val="00605259"/>
    <w:rsid w:val="00605E67"/>
    <w:rsid w:val="00607DB6"/>
    <w:rsid w:val="00610C0C"/>
    <w:rsid w:val="006123EC"/>
    <w:rsid w:val="00621118"/>
    <w:rsid w:val="006219E1"/>
    <w:rsid w:val="006248F6"/>
    <w:rsid w:val="00625AA7"/>
    <w:rsid w:val="0064417F"/>
    <w:rsid w:val="00644F2B"/>
    <w:rsid w:val="006474B6"/>
    <w:rsid w:val="0065064A"/>
    <w:rsid w:val="0065440E"/>
    <w:rsid w:val="00661FC4"/>
    <w:rsid w:val="006654B0"/>
    <w:rsid w:val="006708C1"/>
    <w:rsid w:val="0067172F"/>
    <w:rsid w:val="0067230C"/>
    <w:rsid w:val="006728E3"/>
    <w:rsid w:val="006770EA"/>
    <w:rsid w:val="00690909"/>
    <w:rsid w:val="00695FF6"/>
    <w:rsid w:val="006A40EF"/>
    <w:rsid w:val="006B093B"/>
    <w:rsid w:val="006B4631"/>
    <w:rsid w:val="006B6959"/>
    <w:rsid w:val="006C18BE"/>
    <w:rsid w:val="006C42F8"/>
    <w:rsid w:val="006C4D95"/>
    <w:rsid w:val="006C6AE5"/>
    <w:rsid w:val="006C7DF7"/>
    <w:rsid w:val="006D33CB"/>
    <w:rsid w:val="006D421F"/>
    <w:rsid w:val="006D5F06"/>
    <w:rsid w:val="006D625E"/>
    <w:rsid w:val="006E0C64"/>
    <w:rsid w:val="006E41DF"/>
    <w:rsid w:val="006E70A5"/>
    <w:rsid w:val="006F3645"/>
    <w:rsid w:val="006F490F"/>
    <w:rsid w:val="006F49C9"/>
    <w:rsid w:val="00700AB0"/>
    <w:rsid w:val="007058F7"/>
    <w:rsid w:val="00705D02"/>
    <w:rsid w:val="0071147B"/>
    <w:rsid w:val="00712526"/>
    <w:rsid w:val="007129F5"/>
    <w:rsid w:val="0071341D"/>
    <w:rsid w:val="00726FFA"/>
    <w:rsid w:val="00730B8C"/>
    <w:rsid w:val="00731834"/>
    <w:rsid w:val="00744893"/>
    <w:rsid w:val="00745C53"/>
    <w:rsid w:val="00750D4B"/>
    <w:rsid w:val="00753859"/>
    <w:rsid w:val="00755144"/>
    <w:rsid w:val="007552CC"/>
    <w:rsid w:val="00755508"/>
    <w:rsid w:val="007572A8"/>
    <w:rsid w:val="00762D34"/>
    <w:rsid w:val="00762F95"/>
    <w:rsid w:val="00764E8B"/>
    <w:rsid w:val="007705B2"/>
    <w:rsid w:val="00770ADA"/>
    <w:rsid w:val="00771391"/>
    <w:rsid w:val="00781187"/>
    <w:rsid w:val="00781EC4"/>
    <w:rsid w:val="00781F00"/>
    <w:rsid w:val="00794CD1"/>
    <w:rsid w:val="007951FF"/>
    <w:rsid w:val="00795EAB"/>
    <w:rsid w:val="007A0FF9"/>
    <w:rsid w:val="007A3D2B"/>
    <w:rsid w:val="007A4D94"/>
    <w:rsid w:val="007A54A6"/>
    <w:rsid w:val="007B075D"/>
    <w:rsid w:val="007B2C57"/>
    <w:rsid w:val="007B62AD"/>
    <w:rsid w:val="007B63D2"/>
    <w:rsid w:val="007C31D0"/>
    <w:rsid w:val="007C546F"/>
    <w:rsid w:val="007C6CAC"/>
    <w:rsid w:val="007D095E"/>
    <w:rsid w:val="007D1C84"/>
    <w:rsid w:val="007D4CAD"/>
    <w:rsid w:val="007D64CB"/>
    <w:rsid w:val="007E01B6"/>
    <w:rsid w:val="007F0837"/>
    <w:rsid w:val="007F1472"/>
    <w:rsid w:val="007F215D"/>
    <w:rsid w:val="007F623B"/>
    <w:rsid w:val="00806D78"/>
    <w:rsid w:val="00811102"/>
    <w:rsid w:val="00814AE9"/>
    <w:rsid w:val="00821AFB"/>
    <w:rsid w:val="00824D69"/>
    <w:rsid w:val="00825AC2"/>
    <w:rsid w:val="0082735D"/>
    <w:rsid w:val="00832F91"/>
    <w:rsid w:val="008343AF"/>
    <w:rsid w:val="008405C9"/>
    <w:rsid w:val="00851709"/>
    <w:rsid w:val="00852BB6"/>
    <w:rsid w:val="00856849"/>
    <w:rsid w:val="00863E18"/>
    <w:rsid w:val="00864012"/>
    <w:rsid w:val="008647CA"/>
    <w:rsid w:val="00877945"/>
    <w:rsid w:val="00880498"/>
    <w:rsid w:val="00881142"/>
    <w:rsid w:val="008907B1"/>
    <w:rsid w:val="00891FBC"/>
    <w:rsid w:val="0089382D"/>
    <w:rsid w:val="0089464A"/>
    <w:rsid w:val="008A02F8"/>
    <w:rsid w:val="008A092D"/>
    <w:rsid w:val="008A36F6"/>
    <w:rsid w:val="008A4E94"/>
    <w:rsid w:val="008A5E4D"/>
    <w:rsid w:val="008A75D3"/>
    <w:rsid w:val="008B14D1"/>
    <w:rsid w:val="008C2FF7"/>
    <w:rsid w:val="008C3B20"/>
    <w:rsid w:val="008C409F"/>
    <w:rsid w:val="008C74DE"/>
    <w:rsid w:val="008D3885"/>
    <w:rsid w:val="008D5AF9"/>
    <w:rsid w:val="008E0E30"/>
    <w:rsid w:val="008F2000"/>
    <w:rsid w:val="008F2991"/>
    <w:rsid w:val="008F5DEB"/>
    <w:rsid w:val="008F6795"/>
    <w:rsid w:val="009028F4"/>
    <w:rsid w:val="0090687D"/>
    <w:rsid w:val="00930B62"/>
    <w:rsid w:val="00932855"/>
    <w:rsid w:val="00937034"/>
    <w:rsid w:val="00937A19"/>
    <w:rsid w:val="0094041B"/>
    <w:rsid w:val="00942219"/>
    <w:rsid w:val="0094752E"/>
    <w:rsid w:val="009502D5"/>
    <w:rsid w:val="009511EB"/>
    <w:rsid w:val="00952930"/>
    <w:rsid w:val="00960DAA"/>
    <w:rsid w:val="00961665"/>
    <w:rsid w:val="00963331"/>
    <w:rsid w:val="00963706"/>
    <w:rsid w:val="00966A83"/>
    <w:rsid w:val="00970D8A"/>
    <w:rsid w:val="00972201"/>
    <w:rsid w:val="00982229"/>
    <w:rsid w:val="00983953"/>
    <w:rsid w:val="00983E4B"/>
    <w:rsid w:val="00991351"/>
    <w:rsid w:val="009964B7"/>
    <w:rsid w:val="009A1037"/>
    <w:rsid w:val="009A42D6"/>
    <w:rsid w:val="009A50D5"/>
    <w:rsid w:val="009A536E"/>
    <w:rsid w:val="009A56AC"/>
    <w:rsid w:val="009A75BE"/>
    <w:rsid w:val="009A770A"/>
    <w:rsid w:val="009B3469"/>
    <w:rsid w:val="009B5347"/>
    <w:rsid w:val="009B536C"/>
    <w:rsid w:val="009B6555"/>
    <w:rsid w:val="009B752A"/>
    <w:rsid w:val="009C1BA9"/>
    <w:rsid w:val="009C2C0F"/>
    <w:rsid w:val="009C6419"/>
    <w:rsid w:val="009C7468"/>
    <w:rsid w:val="009D0271"/>
    <w:rsid w:val="009D0879"/>
    <w:rsid w:val="009D094E"/>
    <w:rsid w:val="009D2EC1"/>
    <w:rsid w:val="009D4919"/>
    <w:rsid w:val="009F1588"/>
    <w:rsid w:val="009F1F69"/>
    <w:rsid w:val="009F33E1"/>
    <w:rsid w:val="009F39BF"/>
    <w:rsid w:val="00A018DC"/>
    <w:rsid w:val="00A03032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308BA"/>
    <w:rsid w:val="00A311CB"/>
    <w:rsid w:val="00A34699"/>
    <w:rsid w:val="00A34BDC"/>
    <w:rsid w:val="00A366E9"/>
    <w:rsid w:val="00A41C84"/>
    <w:rsid w:val="00A4304E"/>
    <w:rsid w:val="00A44A96"/>
    <w:rsid w:val="00A47715"/>
    <w:rsid w:val="00A521E0"/>
    <w:rsid w:val="00A533A3"/>
    <w:rsid w:val="00A53AFE"/>
    <w:rsid w:val="00A5655D"/>
    <w:rsid w:val="00A65D3B"/>
    <w:rsid w:val="00A66738"/>
    <w:rsid w:val="00A66A80"/>
    <w:rsid w:val="00A70262"/>
    <w:rsid w:val="00A71A25"/>
    <w:rsid w:val="00A735DE"/>
    <w:rsid w:val="00A73671"/>
    <w:rsid w:val="00A74124"/>
    <w:rsid w:val="00A80DC5"/>
    <w:rsid w:val="00A865C3"/>
    <w:rsid w:val="00A9412B"/>
    <w:rsid w:val="00AA4648"/>
    <w:rsid w:val="00AB7F1C"/>
    <w:rsid w:val="00AC538B"/>
    <w:rsid w:val="00AD2DB2"/>
    <w:rsid w:val="00AD6D56"/>
    <w:rsid w:val="00AF1AFD"/>
    <w:rsid w:val="00AF5D0B"/>
    <w:rsid w:val="00B00DB5"/>
    <w:rsid w:val="00B02C62"/>
    <w:rsid w:val="00B02FE8"/>
    <w:rsid w:val="00B1433C"/>
    <w:rsid w:val="00B17221"/>
    <w:rsid w:val="00B17338"/>
    <w:rsid w:val="00B179FC"/>
    <w:rsid w:val="00B22333"/>
    <w:rsid w:val="00B2293B"/>
    <w:rsid w:val="00B22D55"/>
    <w:rsid w:val="00B234D1"/>
    <w:rsid w:val="00B23A33"/>
    <w:rsid w:val="00B24D91"/>
    <w:rsid w:val="00B27CD0"/>
    <w:rsid w:val="00B30560"/>
    <w:rsid w:val="00B31F40"/>
    <w:rsid w:val="00B35047"/>
    <w:rsid w:val="00B40466"/>
    <w:rsid w:val="00B41FE5"/>
    <w:rsid w:val="00B502BD"/>
    <w:rsid w:val="00B63078"/>
    <w:rsid w:val="00B658D1"/>
    <w:rsid w:val="00B701B8"/>
    <w:rsid w:val="00B76BD5"/>
    <w:rsid w:val="00B84138"/>
    <w:rsid w:val="00B85AE6"/>
    <w:rsid w:val="00B8648B"/>
    <w:rsid w:val="00B91C86"/>
    <w:rsid w:val="00B963F8"/>
    <w:rsid w:val="00B974D3"/>
    <w:rsid w:val="00B97769"/>
    <w:rsid w:val="00BA2436"/>
    <w:rsid w:val="00BA2A1D"/>
    <w:rsid w:val="00BA3517"/>
    <w:rsid w:val="00BA369C"/>
    <w:rsid w:val="00BA7D11"/>
    <w:rsid w:val="00BA7D2F"/>
    <w:rsid w:val="00BB4D8A"/>
    <w:rsid w:val="00BB7EDA"/>
    <w:rsid w:val="00BC1D8F"/>
    <w:rsid w:val="00BC2FAD"/>
    <w:rsid w:val="00BC413A"/>
    <w:rsid w:val="00BD4B1E"/>
    <w:rsid w:val="00BE0593"/>
    <w:rsid w:val="00BE0CBE"/>
    <w:rsid w:val="00BE1AEC"/>
    <w:rsid w:val="00BE3751"/>
    <w:rsid w:val="00BE4350"/>
    <w:rsid w:val="00BF33D0"/>
    <w:rsid w:val="00BF3F02"/>
    <w:rsid w:val="00BF6FC6"/>
    <w:rsid w:val="00BF7CBD"/>
    <w:rsid w:val="00C02F46"/>
    <w:rsid w:val="00C03CCE"/>
    <w:rsid w:val="00C05735"/>
    <w:rsid w:val="00C05C88"/>
    <w:rsid w:val="00C0676F"/>
    <w:rsid w:val="00C128E3"/>
    <w:rsid w:val="00C1438D"/>
    <w:rsid w:val="00C17DB3"/>
    <w:rsid w:val="00C268F9"/>
    <w:rsid w:val="00C271A3"/>
    <w:rsid w:val="00C2755B"/>
    <w:rsid w:val="00C350E2"/>
    <w:rsid w:val="00C35FF8"/>
    <w:rsid w:val="00C36935"/>
    <w:rsid w:val="00C412E2"/>
    <w:rsid w:val="00C42F74"/>
    <w:rsid w:val="00C47116"/>
    <w:rsid w:val="00C56A09"/>
    <w:rsid w:val="00C57F59"/>
    <w:rsid w:val="00C66FB9"/>
    <w:rsid w:val="00C7310C"/>
    <w:rsid w:val="00C74BE1"/>
    <w:rsid w:val="00C77A32"/>
    <w:rsid w:val="00C82966"/>
    <w:rsid w:val="00C87F74"/>
    <w:rsid w:val="00CA09CD"/>
    <w:rsid w:val="00CA18E3"/>
    <w:rsid w:val="00CA1ED2"/>
    <w:rsid w:val="00CA62A8"/>
    <w:rsid w:val="00CA6542"/>
    <w:rsid w:val="00CA6CD5"/>
    <w:rsid w:val="00CA78F7"/>
    <w:rsid w:val="00CA7D88"/>
    <w:rsid w:val="00CB2EBA"/>
    <w:rsid w:val="00CC0523"/>
    <w:rsid w:val="00CC3850"/>
    <w:rsid w:val="00CC4F20"/>
    <w:rsid w:val="00CD153A"/>
    <w:rsid w:val="00CD51A9"/>
    <w:rsid w:val="00CE5C75"/>
    <w:rsid w:val="00CE5EA8"/>
    <w:rsid w:val="00CF56CE"/>
    <w:rsid w:val="00D03E6F"/>
    <w:rsid w:val="00D066C0"/>
    <w:rsid w:val="00D31749"/>
    <w:rsid w:val="00D318FA"/>
    <w:rsid w:val="00D36D29"/>
    <w:rsid w:val="00D42A84"/>
    <w:rsid w:val="00D47943"/>
    <w:rsid w:val="00D62552"/>
    <w:rsid w:val="00D64863"/>
    <w:rsid w:val="00D65CBE"/>
    <w:rsid w:val="00D7266E"/>
    <w:rsid w:val="00D74A1F"/>
    <w:rsid w:val="00D74B7D"/>
    <w:rsid w:val="00D771A7"/>
    <w:rsid w:val="00D85AFF"/>
    <w:rsid w:val="00D85FB8"/>
    <w:rsid w:val="00D91CAD"/>
    <w:rsid w:val="00D92034"/>
    <w:rsid w:val="00D92295"/>
    <w:rsid w:val="00DA042F"/>
    <w:rsid w:val="00DA12BF"/>
    <w:rsid w:val="00DA2251"/>
    <w:rsid w:val="00DA539C"/>
    <w:rsid w:val="00DC066A"/>
    <w:rsid w:val="00DC106D"/>
    <w:rsid w:val="00DC32C5"/>
    <w:rsid w:val="00DC32E0"/>
    <w:rsid w:val="00DC432C"/>
    <w:rsid w:val="00DD227F"/>
    <w:rsid w:val="00DD7581"/>
    <w:rsid w:val="00DE2907"/>
    <w:rsid w:val="00DE7F59"/>
    <w:rsid w:val="00DF32CD"/>
    <w:rsid w:val="00DF4C36"/>
    <w:rsid w:val="00DF7181"/>
    <w:rsid w:val="00E004E6"/>
    <w:rsid w:val="00E05D22"/>
    <w:rsid w:val="00E151FB"/>
    <w:rsid w:val="00E24541"/>
    <w:rsid w:val="00E2465C"/>
    <w:rsid w:val="00E3240E"/>
    <w:rsid w:val="00E36CAC"/>
    <w:rsid w:val="00E40065"/>
    <w:rsid w:val="00E40531"/>
    <w:rsid w:val="00E43336"/>
    <w:rsid w:val="00E462F2"/>
    <w:rsid w:val="00E470BE"/>
    <w:rsid w:val="00E4711E"/>
    <w:rsid w:val="00E565D0"/>
    <w:rsid w:val="00E567C0"/>
    <w:rsid w:val="00E642BF"/>
    <w:rsid w:val="00E70DDB"/>
    <w:rsid w:val="00E843D5"/>
    <w:rsid w:val="00E867FC"/>
    <w:rsid w:val="00E869CB"/>
    <w:rsid w:val="00E9111D"/>
    <w:rsid w:val="00E94980"/>
    <w:rsid w:val="00E94D2D"/>
    <w:rsid w:val="00E96733"/>
    <w:rsid w:val="00E9725B"/>
    <w:rsid w:val="00EA3AFA"/>
    <w:rsid w:val="00EA4152"/>
    <w:rsid w:val="00EA5C2C"/>
    <w:rsid w:val="00EA6736"/>
    <w:rsid w:val="00EB637E"/>
    <w:rsid w:val="00EC2C35"/>
    <w:rsid w:val="00EC64AB"/>
    <w:rsid w:val="00EC6C7E"/>
    <w:rsid w:val="00EC6E2A"/>
    <w:rsid w:val="00ED19B3"/>
    <w:rsid w:val="00ED492A"/>
    <w:rsid w:val="00EE11EF"/>
    <w:rsid w:val="00EE2182"/>
    <w:rsid w:val="00EE6D07"/>
    <w:rsid w:val="00EE6FA0"/>
    <w:rsid w:val="00EF4603"/>
    <w:rsid w:val="00F007E1"/>
    <w:rsid w:val="00F02614"/>
    <w:rsid w:val="00F03129"/>
    <w:rsid w:val="00F06969"/>
    <w:rsid w:val="00F15E6A"/>
    <w:rsid w:val="00F16688"/>
    <w:rsid w:val="00F208FD"/>
    <w:rsid w:val="00F24797"/>
    <w:rsid w:val="00F26D10"/>
    <w:rsid w:val="00F306FD"/>
    <w:rsid w:val="00F4368D"/>
    <w:rsid w:val="00F4751B"/>
    <w:rsid w:val="00F50426"/>
    <w:rsid w:val="00F514CD"/>
    <w:rsid w:val="00F635B2"/>
    <w:rsid w:val="00F64C37"/>
    <w:rsid w:val="00F66F1E"/>
    <w:rsid w:val="00F71B9C"/>
    <w:rsid w:val="00F73AEF"/>
    <w:rsid w:val="00F7415F"/>
    <w:rsid w:val="00F74924"/>
    <w:rsid w:val="00F74FEB"/>
    <w:rsid w:val="00F831A4"/>
    <w:rsid w:val="00F871BA"/>
    <w:rsid w:val="00F9047D"/>
    <w:rsid w:val="00F91F2E"/>
    <w:rsid w:val="00F95518"/>
    <w:rsid w:val="00FA056E"/>
    <w:rsid w:val="00FA078D"/>
    <w:rsid w:val="00FA6810"/>
    <w:rsid w:val="00FA7F56"/>
    <w:rsid w:val="00FB2813"/>
    <w:rsid w:val="00FB387D"/>
    <w:rsid w:val="00FB4578"/>
    <w:rsid w:val="00FB7929"/>
    <w:rsid w:val="00FC31CE"/>
    <w:rsid w:val="00FC4844"/>
    <w:rsid w:val="00FD2154"/>
    <w:rsid w:val="00FD613D"/>
    <w:rsid w:val="00FE110E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01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0501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pple-converted-space">
    <w:name w:val="apple-converted-space"/>
    <w:basedOn w:val="a0"/>
    <w:rsid w:val="00B234D1"/>
  </w:style>
  <w:style w:type="character" w:customStyle="1" w:styleId="a4">
    <w:name w:val="純文字 字元"/>
    <w:basedOn w:val="a0"/>
    <w:link w:val="a3"/>
    <w:uiPriority w:val="99"/>
    <w:rsid w:val="008B14D1"/>
    <w:rPr>
      <w:rFonts w:ascii="細明體" w:eastAsia="細明體" w:hAnsi="Courier New"/>
      <w:kern w:val="2"/>
      <w:sz w:val="28"/>
    </w:rPr>
  </w:style>
  <w:style w:type="paragraph" w:customStyle="1" w:styleId="af0">
    <w:name w:val="公文(後續段落_主旨)"/>
    <w:basedOn w:val="a"/>
    <w:rsid w:val="009B534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297</Words>
  <Characters>1698</Characters>
  <Application>Microsoft Office Word</Application>
  <DocSecurity>0</DocSecurity>
  <Lines>14</Lines>
  <Paragraphs>3</Paragraphs>
  <ScaleCrop>false</ScaleCrop>
  <Company>C.M.T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18</cp:revision>
  <cp:lastPrinted>2016-12-07T00:47:00Z</cp:lastPrinted>
  <dcterms:created xsi:type="dcterms:W3CDTF">2019-04-02T08:32:00Z</dcterms:created>
  <dcterms:modified xsi:type="dcterms:W3CDTF">2019-04-08T03:05:00Z</dcterms:modified>
</cp:coreProperties>
</file>